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8E2FB0" w:rsidRPr="00160FA8" w14:paraId="720C520D" w14:textId="77777777" w:rsidTr="00DC735F">
        <w:tc>
          <w:tcPr>
            <w:tcW w:w="4788" w:type="dxa"/>
            <w:shd w:val="clear" w:color="auto" w:fill="auto"/>
          </w:tcPr>
          <w:p w14:paraId="6B2B2A71" w14:textId="77777777" w:rsidR="008E2FB0" w:rsidRPr="00160FA8" w:rsidRDefault="008E2FB0" w:rsidP="00DC735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14:paraId="7208275C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14:paraId="3DDAED6E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14:paraId="12D37C4A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14:paraId="5653E8DD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FA8">
              <w:rPr>
                <w:b/>
              </w:rPr>
              <w:t>(ФГБОУ ВО  ГАГУ, ГАГУ, Горно-Алтайский государственный университет)</w:t>
            </w:r>
          </w:p>
          <w:p w14:paraId="6C195926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37DF21B" w14:textId="77777777" w:rsidR="008E2FB0" w:rsidRPr="0074470D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70D">
              <w:rPr>
                <w:sz w:val="28"/>
                <w:szCs w:val="28"/>
              </w:rPr>
              <w:t>ПОЛОЖЕНИЕ</w:t>
            </w:r>
          </w:p>
          <w:p w14:paraId="31BDAD7B" w14:textId="417CEE3B" w:rsidR="008E2FB0" w:rsidRPr="0074470D" w:rsidRDefault="00A719BF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</w:t>
            </w:r>
            <w:r w:rsidR="00DF16CB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1</w:t>
            </w:r>
            <w:r w:rsidR="00DF16CB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23</w:t>
            </w:r>
            <w:r w:rsidR="008E2FB0" w:rsidRPr="0074470D">
              <w:rPr>
                <w:sz w:val="28"/>
                <w:szCs w:val="28"/>
              </w:rPr>
              <w:t xml:space="preserve"> № </w:t>
            </w:r>
            <w:r w:rsidR="00FA6C59" w:rsidRPr="00FA6C59">
              <w:rPr>
                <w:sz w:val="28"/>
                <w:szCs w:val="28"/>
                <w:u w:val="single"/>
              </w:rPr>
              <w:t>01-05-49</w:t>
            </w:r>
            <w:r w:rsidR="00DF16CB">
              <w:rPr>
                <w:sz w:val="28"/>
                <w:szCs w:val="28"/>
                <w:u w:val="single"/>
              </w:rPr>
              <w:t xml:space="preserve"> </w:t>
            </w:r>
          </w:p>
          <w:p w14:paraId="54B51FF3" w14:textId="77777777" w:rsidR="008E2FB0" w:rsidRPr="0074470D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14:paraId="43978611" w14:textId="77777777" w:rsidR="008E2FB0" w:rsidRPr="0074470D" w:rsidRDefault="00715CF6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</w:t>
            </w:r>
            <w:r w:rsidR="008E2FB0" w:rsidRPr="0074470D">
              <w:rPr>
                <w:b/>
                <w:sz w:val="28"/>
                <w:szCs w:val="28"/>
              </w:rPr>
              <w:t>п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орядке </w:t>
            </w:r>
            <w:r w:rsidR="005A2B00" w:rsidRPr="0074470D">
              <w:rPr>
                <w:b/>
                <w:noProof/>
                <w:sz w:val="28"/>
                <w:szCs w:val="28"/>
              </w:rPr>
              <w:t xml:space="preserve">заполнения, учёта и </w:t>
            </w:r>
            <w:bookmarkEnd w:id="0"/>
            <w:r w:rsidR="008E2FB0" w:rsidRPr="0074470D">
              <w:rPr>
                <w:b/>
                <w:sz w:val="28"/>
                <w:szCs w:val="28"/>
              </w:rPr>
              <w:t>в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ыдачи документов </w:t>
            </w:r>
          </w:p>
          <w:p w14:paraId="26FF1D62" w14:textId="77777777" w:rsidR="008E2FB0" w:rsidRPr="0074470D" w:rsidRDefault="00715CF6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8E2FB0" w:rsidRPr="0074470D">
              <w:rPr>
                <w:b/>
                <w:sz w:val="28"/>
                <w:szCs w:val="28"/>
              </w:rPr>
              <w:t>в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ысшем </w:t>
            </w:r>
            <w:r w:rsidR="008E2FB0" w:rsidRPr="0074470D">
              <w:rPr>
                <w:b/>
                <w:sz w:val="28"/>
                <w:szCs w:val="28"/>
              </w:rPr>
              <w:t>о</w:t>
            </w:r>
            <w:r w:rsidR="008E2FB0" w:rsidRPr="0074470D">
              <w:rPr>
                <w:b/>
                <w:noProof/>
                <w:sz w:val="28"/>
                <w:szCs w:val="28"/>
              </w:rPr>
              <w:t>бразовании</w:t>
            </w:r>
            <w:r w:rsidR="005A2B00" w:rsidRPr="0074470D">
              <w:rPr>
                <w:b/>
                <w:noProof/>
                <w:sz w:val="28"/>
                <w:szCs w:val="28"/>
              </w:rPr>
              <w:t xml:space="preserve"> и о квалификации и их дубликатов</w:t>
            </w:r>
          </w:p>
          <w:p w14:paraId="2416FEF6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  <w:shd w:val="clear" w:color="auto" w:fill="auto"/>
          </w:tcPr>
          <w:p w14:paraId="213FEC59" w14:textId="77777777" w:rsidR="0074470D" w:rsidRPr="006E176F" w:rsidRDefault="0074470D" w:rsidP="007447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C5AE907" w14:textId="77777777" w:rsidR="0074470D" w:rsidRPr="006E176F" w:rsidRDefault="0074470D" w:rsidP="00A719BF">
            <w:pPr>
              <w:widowControl w:val="0"/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УТВЕРЖДЕНО</w:t>
            </w:r>
          </w:p>
          <w:p w14:paraId="36AA6B17" w14:textId="77777777" w:rsidR="0074470D" w:rsidRPr="006E176F" w:rsidRDefault="0074470D" w:rsidP="00A719BF">
            <w:pPr>
              <w:widowControl w:val="0"/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14:paraId="42DB1803" w14:textId="54EA1AEE" w:rsidR="0074470D" w:rsidRDefault="0074470D" w:rsidP="00A719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 w:rsidR="009C1CFC">
              <w:rPr>
                <w:sz w:val="28"/>
                <w:szCs w:val="28"/>
              </w:rPr>
              <w:t xml:space="preserve"> </w:t>
            </w:r>
            <w:r w:rsidR="00DF16CB">
              <w:rPr>
                <w:sz w:val="28"/>
                <w:szCs w:val="28"/>
              </w:rPr>
              <w:t>01.09.2022 № 8</w:t>
            </w:r>
          </w:p>
          <w:p w14:paraId="6291119F" w14:textId="77777777" w:rsidR="00A719BF" w:rsidRPr="009C72D2" w:rsidRDefault="00DF16CB" w:rsidP="00A719B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19BF">
              <w:rPr>
                <w:sz w:val="28"/>
                <w:szCs w:val="28"/>
              </w:rPr>
              <w:t xml:space="preserve">Изменения </w:t>
            </w:r>
            <w:r w:rsidR="00A719BF" w:rsidRPr="009820D8">
              <w:rPr>
                <w:sz w:val="28"/>
                <w:szCs w:val="28"/>
              </w:rPr>
              <w:t>внесены</w:t>
            </w:r>
            <w:r w:rsidR="00A719BF">
              <w:rPr>
                <w:sz w:val="28"/>
                <w:szCs w:val="28"/>
              </w:rPr>
              <w:t xml:space="preserve"> </w:t>
            </w:r>
            <w:r w:rsidR="00A719BF" w:rsidRPr="009820D8">
              <w:rPr>
                <w:sz w:val="28"/>
                <w:szCs w:val="28"/>
              </w:rPr>
              <w:t>р</w:t>
            </w:r>
            <w:r w:rsidR="00A719BF">
              <w:rPr>
                <w:sz w:val="28"/>
                <w:szCs w:val="28"/>
              </w:rPr>
              <w:t xml:space="preserve">ешением </w:t>
            </w:r>
            <w:r w:rsidR="00A719BF" w:rsidRPr="009C72D2">
              <w:rPr>
                <w:sz w:val="28"/>
                <w:szCs w:val="28"/>
              </w:rPr>
              <w:t>Ученого совета Горно-Алтайского государственного университета</w:t>
            </w:r>
          </w:p>
          <w:p w14:paraId="6A350FF1" w14:textId="02466B06" w:rsidR="00384DBD" w:rsidRPr="006E176F" w:rsidRDefault="00A719BF" w:rsidP="00A719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26.01.2023 № 1</w:t>
            </w:r>
          </w:p>
          <w:p w14:paraId="10B17D20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</w:pPr>
          </w:p>
          <w:p w14:paraId="0419EFAC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ind w:left="72" w:firstLine="540"/>
            </w:pPr>
          </w:p>
        </w:tc>
      </w:tr>
    </w:tbl>
    <w:p w14:paraId="5DB4C23E" w14:textId="77777777" w:rsidR="008E2FB0" w:rsidRPr="00160FA8" w:rsidRDefault="008E2FB0" w:rsidP="008E2FB0">
      <w:pPr>
        <w:jc w:val="both"/>
        <w:rPr>
          <w:noProof/>
        </w:rPr>
      </w:pPr>
    </w:p>
    <w:p w14:paraId="7A8CB8BC" w14:textId="77777777" w:rsidR="005F2319" w:rsidRDefault="005F2319" w:rsidP="005F2319">
      <w:pPr>
        <w:autoSpaceDE w:val="0"/>
        <w:autoSpaceDN w:val="0"/>
        <w:adjustRightInd w:val="0"/>
        <w:ind w:firstLine="719"/>
        <w:jc w:val="center"/>
        <w:rPr>
          <w:b/>
          <w:noProof/>
          <w:sz w:val="28"/>
          <w:szCs w:val="28"/>
        </w:rPr>
      </w:pPr>
      <w:r w:rsidRPr="0074470D">
        <w:rPr>
          <w:b/>
          <w:noProof/>
          <w:sz w:val="28"/>
          <w:szCs w:val="28"/>
        </w:rPr>
        <w:t>1. Общие положения</w:t>
      </w:r>
    </w:p>
    <w:p w14:paraId="0397F9F0" w14:textId="77777777" w:rsidR="00B42FB9" w:rsidRPr="0074470D" w:rsidRDefault="00B42FB9" w:rsidP="005F2319">
      <w:pPr>
        <w:autoSpaceDE w:val="0"/>
        <w:autoSpaceDN w:val="0"/>
        <w:adjustRightInd w:val="0"/>
        <w:ind w:firstLine="719"/>
        <w:jc w:val="center"/>
        <w:rPr>
          <w:b/>
          <w:noProof/>
          <w:sz w:val="28"/>
          <w:szCs w:val="28"/>
        </w:rPr>
      </w:pPr>
    </w:p>
    <w:p w14:paraId="785C268E" w14:textId="77777777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noProof/>
          <w:sz w:val="28"/>
          <w:szCs w:val="28"/>
        </w:rPr>
        <w:t>1.</w:t>
      </w:r>
      <w:r w:rsidR="008E2FB0" w:rsidRPr="0074470D">
        <w:rPr>
          <w:noProof/>
          <w:sz w:val="28"/>
          <w:szCs w:val="28"/>
        </w:rPr>
        <w:t>1</w:t>
      </w:r>
      <w:r w:rsidR="008E2FB0" w:rsidRPr="006052BB">
        <w:rPr>
          <w:noProof/>
          <w:color w:val="FF0000"/>
          <w:sz w:val="28"/>
          <w:szCs w:val="28"/>
        </w:rPr>
        <w:t xml:space="preserve">. </w:t>
      </w:r>
      <w:r w:rsidR="008E2FB0" w:rsidRPr="00FA6C59">
        <w:rPr>
          <w:noProof/>
          <w:sz w:val="28"/>
          <w:szCs w:val="28"/>
        </w:rPr>
        <w:t xml:space="preserve">Настоящее Положение разработано в соответствии с </w:t>
      </w:r>
      <w:r w:rsidR="008E2FB0" w:rsidRPr="00FA6C59">
        <w:rPr>
          <w:sz w:val="28"/>
          <w:szCs w:val="28"/>
        </w:rPr>
        <w:t>т</w:t>
      </w:r>
      <w:r w:rsidR="008E2FB0" w:rsidRPr="00FA6C59">
        <w:rPr>
          <w:noProof/>
          <w:sz w:val="28"/>
          <w:szCs w:val="28"/>
        </w:rPr>
        <w:t>ребованиями приказ</w:t>
      </w:r>
      <w:r w:rsidR="006052BB" w:rsidRPr="00FA6C59">
        <w:rPr>
          <w:noProof/>
          <w:sz w:val="28"/>
          <w:szCs w:val="28"/>
        </w:rPr>
        <w:t>а</w:t>
      </w:r>
      <w:r w:rsidR="008E2FB0" w:rsidRPr="00FA6C59">
        <w:rPr>
          <w:noProof/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>Министерства</w:t>
      </w:r>
      <w:r w:rsidR="008E2FB0" w:rsidRPr="00FA6C59">
        <w:rPr>
          <w:sz w:val="28"/>
          <w:szCs w:val="28"/>
        </w:rPr>
        <w:t xml:space="preserve"> науки</w:t>
      </w:r>
      <w:r w:rsidR="005728A7" w:rsidRPr="00FA6C59">
        <w:rPr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 xml:space="preserve">и высшего образования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оссийской Федерации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 </w:t>
      </w:r>
      <w:r w:rsidR="00EC1E1C" w:rsidRPr="00FA6C59">
        <w:rPr>
          <w:sz w:val="28"/>
          <w:szCs w:val="28"/>
        </w:rPr>
        <w:t>27.07.2021</w:t>
      </w:r>
      <w:r w:rsidR="008E2FB0" w:rsidRPr="00FA6C59">
        <w:rPr>
          <w:sz w:val="28"/>
          <w:szCs w:val="28"/>
        </w:rPr>
        <w:t xml:space="preserve"> №</w:t>
      </w:r>
      <w:r w:rsidR="006052BB" w:rsidRPr="00FA6C59">
        <w:rPr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>670</w:t>
      </w:r>
      <w:r w:rsidR="008E2FB0" w:rsidRPr="00FA6C59">
        <w:rPr>
          <w:sz w:val="28"/>
          <w:szCs w:val="28"/>
        </w:rPr>
        <w:t xml:space="preserve"> «Об утверждении порядка заполнения, учета и выдачи</w:t>
      </w:r>
      <w:r w:rsidR="005728A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окументов </w:t>
      </w:r>
      <w:r w:rsidR="008E2FB0" w:rsidRPr="00FA6C59">
        <w:rPr>
          <w:sz w:val="28"/>
          <w:szCs w:val="28"/>
        </w:rPr>
        <w:t>о</w:t>
      </w:r>
      <w:r w:rsidR="005728A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ысшем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>бразовании и о квалификации и их ду</w:t>
      </w:r>
      <w:r w:rsidR="00044EF7" w:rsidRPr="00FA6C59">
        <w:rPr>
          <w:noProof/>
          <w:sz w:val="28"/>
          <w:szCs w:val="28"/>
        </w:rPr>
        <w:t>бликато</w:t>
      </w:r>
      <w:r w:rsidR="00EC1E1C" w:rsidRPr="00FA6C59">
        <w:rPr>
          <w:noProof/>
          <w:sz w:val="28"/>
          <w:szCs w:val="28"/>
        </w:rPr>
        <w:t>в</w:t>
      </w:r>
      <w:r w:rsidR="006052BB" w:rsidRPr="00FA6C59">
        <w:rPr>
          <w:noProof/>
          <w:sz w:val="28"/>
          <w:szCs w:val="28"/>
        </w:rPr>
        <w:t>».</w:t>
      </w:r>
      <w:r w:rsidR="00EC1E1C" w:rsidRPr="00FA6C59">
        <w:rPr>
          <w:noProof/>
          <w:sz w:val="28"/>
          <w:szCs w:val="28"/>
        </w:rPr>
        <w:t xml:space="preserve"> </w:t>
      </w:r>
      <w:r w:rsidR="006052BB" w:rsidRPr="00FA6C59">
        <w:rPr>
          <w:noProof/>
          <w:sz w:val="28"/>
          <w:szCs w:val="28"/>
        </w:rPr>
        <w:t xml:space="preserve"> </w:t>
      </w:r>
    </w:p>
    <w:p w14:paraId="02400289" w14:textId="77777777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1.</w:t>
      </w:r>
      <w:r w:rsidR="0002465A" w:rsidRPr="00FA6C59">
        <w:rPr>
          <w:sz w:val="28"/>
          <w:szCs w:val="28"/>
        </w:rPr>
        <w:t>2. Настояще</w:t>
      </w:r>
      <w:r w:rsidR="008E2FB0" w:rsidRPr="00FA6C59">
        <w:rPr>
          <w:sz w:val="28"/>
          <w:szCs w:val="28"/>
        </w:rPr>
        <w:t xml:space="preserve">е Положение устанавливает требования к заполнению и учету документов о высшем образовании и о квалификации (далее – дипломы), приложений к ним, образцы которых утверждены приказом Министерства науки </w:t>
      </w:r>
      <w:r w:rsidR="006052BB" w:rsidRPr="00FA6C59">
        <w:rPr>
          <w:sz w:val="28"/>
          <w:szCs w:val="28"/>
        </w:rPr>
        <w:t xml:space="preserve">и высшего </w:t>
      </w:r>
      <w:r w:rsidR="008E2FB0" w:rsidRPr="00FA6C59">
        <w:rPr>
          <w:sz w:val="28"/>
          <w:szCs w:val="28"/>
        </w:rPr>
        <w:t xml:space="preserve">Российской Федерации </w:t>
      </w:r>
      <w:r w:rsidR="006052BB" w:rsidRPr="00FA6C59">
        <w:rPr>
          <w:noProof/>
          <w:sz w:val="28"/>
          <w:szCs w:val="28"/>
        </w:rPr>
        <w:t>от 22.07.2021 № 645 «</w:t>
      </w:r>
      <w:r w:rsidR="006052BB" w:rsidRPr="00FA6C59">
        <w:rPr>
          <w:sz w:val="28"/>
          <w:szCs w:val="28"/>
        </w:rPr>
        <w:t>Об утверждении образцов и описаний документов о высшем образовании и о квалификации и приложений к ним</w:t>
      </w:r>
      <w:r w:rsidR="006052BB" w:rsidRPr="00FA6C59">
        <w:rPr>
          <w:noProof/>
          <w:sz w:val="28"/>
          <w:szCs w:val="28"/>
        </w:rPr>
        <w:t>».</w:t>
      </w:r>
    </w:p>
    <w:p w14:paraId="09329B9B" w14:textId="0AA1386B" w:rsidR="00B13F62" w:rsidRPr="00FA6C59" w:rsidRDefault="005F2319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sz w:val="28"/>
          <w:szCs w:val="28"/>
        </w:rPr>
        <w:t>1.</w:t>
      </w:r>
      <w:r w:rsidR="008E2FB0" w:rsidRPr="00FA6C59">
        <w:rPr>
          <w:sz w:val="28"/>
          <w:szCs w:val="28"/>
        </w:rPr>
        <w:t>3. Дипломы выдаются Горно-Алтайским государственным университетом (далее - Университет) по реализуемым им аккредитованным образовательным программам высше</w:t>
      </w:r>
      <w:r w:rsidR="00B13F62" w:rsidRPr="00FA6C59">
        <w:rPr>
          <w:sz w:val="28"/>
          <w:szCs w:val="28"/>
        </w:rPr>
        <w:t>го образования</w:t>
      </w:r>
      <w:r w:rsidR="00B13F62" w:rsidRPr="00FA6C59">
        <w:rPr>
          <w:rFonts w:eastAsiaTheme="minorHAnsi"/>
          <w:sz w:val="28"/>
          <w:szCs w:val="28"/>
          <w:lang w:eastAsia="en-US"/>
        </w:rPr>
        <w:t xml:space="preserve"> (далее - образовательные программы):</w:t>
      </w:r>
    </w:p>
    <w:p w14:paraId="75882FD2" w14:textId="1FD7A203" w:rsidR="00B13F62" w:rsidRPr="00FA6C59" w:rsidRDefault="00B13F62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- лицам, успешно прошедшим государственную итоговую аттестацию по программам бакалавриата, имеющим государственную аккредитацию, - диплом бакалавра, диплом бакалавра с отличием (далее вместе - диплом бакалавра);</w:t>
      </w:r>
    </w:p>
    <w:p w14:paraId="049F7312" w14:textId="751EF934" w:rsidR="00B13F62" w:rsidRPr="00FA6C59" w:rsidRDefault="00B13F62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- лицам, успешно прошедшим государственную итоговую аттестацию по программам специалитета, имеющим государственную аккредитацию, - диплом специалиста, диплом специалиста с отличием (далее вместе - диплом специалиста);</w:t>
      </w:r>
    </w:p>
    <w:p w14:paraId="740E1CAD" w14:textId="226AE485" w:rsidR="00B13F62" w:rsidRPr="00FA6C59" w:rsidRDefault="00B13F62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- лицам, успешно прошедшим государственную итоговую аттестацию по программам магистратуры, имеющим государственную аккредитацию, - диплом магистра, диплом магистра с отличием (далее вместе - диплом магистра);</w:t>
      </w:r>
    </w:p>
    <w:p w14:paraId="2FDA0F74" w14:textId="3A983887" w:rsidR="008E2FB0" w:rsidRPr="00FA6C59" w:rsidRDefault="00B13F62" w:rsidP="00B13F62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rFonts w:eastAsiaTheme="minorHAnsi"/>
          <w:sz w:val="28"/>
          <w:szCs w:val="28"/>
          <w:lang w:eastAsia="en-US"/>
        </w:rPr>
        <w:lastRenderedPageBreak/>
        <w:t>- лицам, принятым на обучение по программам подготовки научно-педагогических кадров в аспирантуре в соответствии с федеральными государственными образовательными стандартами и успешно прошедшим государственную итоговую аттестацию по данным программам, - диплом об окончании аспирантуры</w:t>
      </w:r>
      <w:r w:rsidR="008E2FB0" w:rsidRPr="00FA6C59">
        <w:rPr>
          <w:sz w:val="28"/>
          <w:szCs w:val="28"/>
        </w:rPr>
        <w:t>.</w:t>
      </w:r>
    </w:p>
    <w:p w14:paraId="5B8F9D4C" w14:textId="5DF4FE5C" w:rsidR="00CA2926" w:rsidRPr="00FA6C59" w:rsidRDefault="005F2319" w:rsidP="00014CCF">
      <w:pPr>
        <w:adjustRightInd w:val="0"/>
        <w:ind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1.</w:t>
      </w:r>
      <w:r w:rsidR="00B13F62" w:rsidRPr="00FA6C59">
        <w:rPr>
          <w:sz w:val="28"/>
          <w:szCs w:val="28"/>
        </w:rPr>
        <w:t>4</w:t>
      </w:r>
      <w:r w:rsidRPr="00FA6C59">
        <w:rPr>
          <w:sz w:val="28"/>
          <w:szCs w:val="28"/>
        </w:rPr>
        <w:t xml:space="preserve">. </w:t>
      </w:r>
      <w:r w:rsidR="00F17093" w:rsidRPr="00FA6C59">
        <w:rPr>
          <w:sz w:val="28"/>
          <w:szCs w:val="28"/>
        </w:rPr>
        <w:t xml:space="preserve">Дипломы </w:t>
      </w:r>
      <w:r w:rsidR="009E46B8" w:rsidRPr="00FA6C59">
        <w:rPr>
          <w:sz w:val="28"/>
          <w:szCs w:val="28"/>
        </w:rPr>
        <w:t xml:space="preserve">и приложение к нему </w:t>
      </w:r>
      <w:r w:rsidR="00F17093" w:rsidRPr="00FA6C59">
        <w:rPr>
          <w:sz w:val="28"/>
          <w:szCs w:val="28"/>
        </w:rPr>
        <w:t xml:space="preserve">оформляются на государственном языке Российской Федерации, если иное не установлено Федеральным </w:t>
      </w:r>
      <w:hyperlink r:id="rId6" w:history="1">
        <w:r w:rsidR="00F17093" w:rsidRPr="00FA6C59">
          <w:rPr>
            <w:sz w:val="28"/>
            <w:szCs w:val="28"/>
          </w:rPr>
          <w:t>законом</w:t>
        </w:r>
      </w:hyperlink>
      <w:r w:rsidR="00F17093" w:rsidRPr="00FA6C59">
        <w:rPr>
          <w:sz w:val="28"/>
          <w:szCs w:val="28"/>
        </w:rPr>
        <w:t xml:space="preserve">, </w:t>
      </w:r>
      <w:hyperlink r:id="rId7" w:history="1">
        <w:r w:rsidR="00F17093" w:rsidRPr="00FA6C59">
          <w:rPr>
            <w:sz w:val="28"/>
            <w:szCs w:val="28"/>
          </w:rPr>
          <w:t>Законом</w:t>
        </w:r>
      </w:hyperlink>
      <w:r w:rsidR="00F17093" w:rsidRPr="00FA6C59">
        <w:rPr>
          <w:sz w:val="28"/>
          <w:szCs w:val="28"/>
        </w:rPr>
        <w:t xml:space="preserve"> Российской Федерации от 25 октября 1991 г. </w:t>
      </w:r>
      <w:r w:rsidR="006052BB" w:rsidRPr="00FA6C59">
        <w:rPr>
          <w:sz w:val="28"/>
          <w:szCs w:val="28"/>
        </w:rPr>
        <w:t xml:space="preserve">№ </w:t>
      </w:r>
      <w:r w:rsidR="00F17093" w:rsidRPr="00FA6C59">
        <w:rPr>
          <w:sz w:val="28"/>
          <w:szCs w:val="28"/>
        </w:rPr>
        <w:t xml:space="preserve">1807-1 </w:t>
      </w:r>
      <w:r w:rsidR="006052BB" w:rsidRPr="00FA6C59">
        <w:rPr>
          <w:sz w:val="28"/>
          <w:szCs w:val="28"/>
        </w:rPr>
        <w:t>«</w:t>
      </w:r>
      <w:r w:rsidR="00F17093" w:rsidRPr="00FA6C59">
        <w:rPr>
          <w:sz w:val="28"/>
          <w:szCs w:val="28"/>
        </w:rPr>
        <w:t>О языках народов Российской Федерации</w:t>
      </w:r>
      <w:r w:rsidR="006052BB" w:rsidRPr="00FA6C59">
        <w:rPr>
          <w:sz w:val="28"/>
          <w:szCs w:val="28"/>
        </w:rPr>
        <w:t>»</w:t>
      </w:r>
      <w:r w:rsidR="00CA2926" w:rsidRPr="00FA6C59">
        <w:rPr>
          <w:sz w:val="28"/>
          <w:szCs w:val="28"/>
        </w:rPr>
        <w:t>,</w:t>
      </w:r>
      <w:r w:rsidR="00F17093" w:rsidRPr="00FA6C59">
        <w:rPr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подписываются руководителем образовательной организации или исполняющим обязанности руководителя, или должностным лицом, уполномоченным руководителем организации на основании приказа</w:t>
      </w:r>
      <w:r w:rsidR="009E46B8" w:rsidRPr="00FA6C59">
        <w:rPr>
          <w:sz w:val="28"/>
          <w:szCs w:val="28"/>
        </w:rPr>
        <w:t xml:space="preserve">. Диплом об окончании аспирантуры подписывается также председателем Государственной экзаменационной комиссии. </w:t>
      </w:r>
      <w:r w:rsidR="00B13F62" w:rsidRPr="00FA6C59">
        <w:rPr>
          <w:rFonts w:eastAsiaTheme="minorHAnsi"/>
          <w:sz w:val="28"/>
          <w:szCs w:val="28"/>
          <w:lang w:eastAsia="en-US"/>
        </w:rPr>
        <w:t xml:space="preserve">Диплом и приложение к нему могут быть подписаны исполняющим обязанности руководителя организации или должностным лицом, уполномоченным руководителем организации (исполняющим обязанности руководителя организации) на основании соответствующего распорядительного акта (далее - уполномоченное лицо). При этом перед надписью «Руководитель организации» указывается символ «/» (косая черта); в строке, содержащей надпись «деятельность», с выравниванием вправо - инициалы и фамилия исполняющего обязанности руководителя организации или уполномоченного лица. </w:t>
      </w:r>
      <w:r w:rsidR="009E46B8" w:rsidRPr="00FA6C59">
        <w:rPr>
          <w:sz w:val="28"/>
          <w:szCs w:val="28"/>
        </w:rPr>
        <w:t xml:space="preserve">Подписи </w:t>
      </w:r>
      <w:r w:rsidR="00044EF7" w:rsidRPr="00FA6C59">
        <w:rPr>
          <w:sz w:val="28"/>
          <w:szCs w:val="28"/>
        </w:rPr>
        <w:t>заверяются гербовой печатью Университета. Подписи проставляются чернилами черного</w:t>
      </w:r>
      <w:r w:rsidR="006052BB" w:rsidRPr="00FA6C59">
        <w:rPr>
          <w:sz w:val="28"/>
          <w:szCs w:val="28"/>
        </w:rPr>
        <w:t>, синего, фиолетового</w:t>
      </w:r>
      <w:r w:rsidR="00044EF7" w:rsidRPr="00FA6C59">
        <w:rPr>
          <w:sz w:val="28"/>
          <w:szCs w:val="28"/>
        </w:rPr>
        <w:t xml:space="preserve"> цвета. Подписание диплома факсимильной подписью не допускается. Подписи на дипломе и приложении к нему должны быть идентичными. Д</w:t>
      </w:r>
      <w:r w:rsidR="006167CB" w:rsidRPr="00FA6C59">
        <w:rPr>
          <w:sz w:val="28"/>
          <w:szCs w:val="28"/>
        </w:rPr>
        <w:t xml:space="preserve">окументы об образовании и (или) о квалификации могут быть также оформлены на иностранном языке в </w:t>
      </w:r>
      <w:r w:rsidR="006368C5" w:rsidRPr="00FA6C59">
        <w:rPr>
          <w:sz w:val="28"/>
          <w:szCs w:val="28"/>
        </w:rPr>
        <w:t>соответствии с Порядком заполнения, учета и выдачи Общеевропейского приложения к диплому о высшем образовании.</w:t>
      </w:r>
    </w:p>
    <w:p w14:paraId="2F924361" w14:textId="77777777" w:rsidR="00EC1E1C" w:rsidRPr="00FA6C59" w:rsidRDefault="00EC1E1C" w:rsidP="00EC1E1C">
      <w:pPr>
        <w:adjustRightInd w:val="0"/>
        <w:ind w:firstLine="719"/>
        <w:jc w:val="both"/>
      </w:pPr>
    </w:p>
    <w:p w14:paraId="192FA0C1" w14:textId="77777777" w:rsidR="00D930C4" w:rsidRPr="00FA6C59" w:rsidRDefault="005F2319" w:rsidP="00014CCF">
      <w:pPr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>2 Заполнение дипломов и дубликатов</w:t>
      </w:r>
    </w:p>
    <w:p w14:paraId="5336CEA6" w14:textId="237093AD" w:rsidR="0002465A" w:rsidRPr="00FA6C59" w:rsidRDefault="0002465A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noProof/>
          <w:sz w:val="28"/>
          <w:szCs w:val="28"/>
        </w:rPr>
        <w:t>2.1</w:t>
      </w:r>
      <w:r w:rsidR="00D930C4" w:rsidRPr="00FA6C59">
        <w:rPr>
          <w:noProof/>
          <w:sz w:val="28"/>
          <w:szCs w:val="28"/>
        </w:rPr>
        <w:t xml:space="preserve">.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аполнение </w:t>
      </w:r>
      <w:r w:rsidR="00D930C4" w:rsidRPr="00FA6C59">
        <w:rPr>
          <w:sz w:val="28"/>
          <w:szCs w:val="28"/>
        </w:rPr>
        <w:t>д</w:t>
      </w:r>
      <w:r w:rsidR="00D930C4" w:rsidRPr="00FA6C59">
        <w:rPr>
          <w:noProof/>
          <w:sz w:val="28"/>
          <w:szCs w:val="28"/>
        </w:rPr>
        <w:t xml:space="preserve">ипломов </w:t>
      </w:r>
      <w:r w:rsidR="00D930C4" w:rsidRPr="00FA6C59">
        <w:rPr>
          <w:sz w:val="28"/>
          <w:szCs w:val="28"/>
        </w:rPr>
        <w:t>и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риложений </w:t>
      </w:r>
      <w:r w:rsidR="00D930C4" w:rsidRPr="00FA6C59">
        <w:rPr>
          <w:sz w:val="28"/>
          <w:szCs w:val="28"/>
        </w:rPr>
        <w:t>к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н</w:t>
      </w:r>
      <w:r w:rsidR="00D930C4" w:rsidRPr="00FA6C59">
        <w:rPr>
          <w:noProof/>
          <w:sz w:val="28"/>
          <w:szCs w:val="28"/>
        </w:rPr>
        <w:t>им</w:t>
      </w:r>
      <w:r w:rsidR="006167CB" w:rsidRPr="00FA6C59">
        <w:rPr>
          <w:noProof/>
          <w:sz w:val="28"/>
          <w:szCs w:val="28"/>
        </w:rPr>
        <w:t>, а также дубликатов дипломов и приложений к ним</w:t>
      </w:r>
      <w:r w:rsidR="00BD0823" w:rsidRPr="00FA6C59">
        <w:rPr>
          <w:noProof/>
          <w:sz w:val="28"/>
          <w:szCs w:val="28"/>
        </w:rPr>
        <w:t>,</w:t>
      </w:r>
      <w:r w:rsidR="00D930C4" w:rsidRPr="00FA6C59">
        <w:rPr>
          <w:noProof/>
          <w:sz w:val="28"/>
          <w:szCs w:val="28"/>
        </w:rPr>
        <w:t xml:space="preserve"> </w:t>
      </w:r>
      <w:r w:rsidR="00B13F62" w:rsidRPr="00FA6C59">
        <w:rPr>
          <w:sz w:val="28"/>
          <w:szCs w:val="28"/>
        </w:rPr>
        <w:t>осуществляется</w:t>
      </w:r>
      <w:r w:rsidR="00D930C4" w:rsidRPr="00FA6C59">
        <w:rPr>
          <w:noProof/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с</w:t>
      </w:r>
      <w:r w:rsidR="00CA2926" w:rsidRPr="00FA6C59">
        <w:rPr>
          <w:noProof/>
          <w:sz w:val="28"/>
          <w:szCs w:val="28"/>
        </w:rPr>
        <w:t>огласно приказу</w:t>
      </w:r>
      <w:r w:rsidR="006167CB" w:rsidRPr="00FA6C59">
        <w:rPr>
          <w:noProof/>
          <w:sz w:val="28"/>
          <w:szCs w:val="28"/>
        </w:rPr>
        <w:t xml:space="preserve"> </w:t>
      </w:r>
      <w:r w:rsidR="009E46B8" w:rsidRPr="00FA6C59">
        <w:rPr>
          <w:sz w:val="28"/>
          <w:szCs w:val="28"/>
        </w:rPr>
        <w:t>Министерства науки и высшего образования Р</w:t>
      </w:r>
      <w:r w:rsidR="009E46B8" w:rsidRPr="00FA6C59">
        <w:rPr>
          <w:noProof/>
          <w:sz w:val="28"/>
          <w:szCs w:val="28"/>
        </w:rPr>
        <w:t xml:space="preserve">оссийской Федерации </w:t>
      </w:r>
      <w:r w:rsidR="009E46B8" w:rsidRPr="00FA6C59">
        <w:rPr>
          <w:sz w:val="28"/>
          <w:szCs w:val="28"/>
        </w:rPr>
        <w:t>о</w:t>
      </w:r>
      <w:r w:rsidR="009E46B8" w:rsidRPr="00FA6C59">
        <w:rPr>
          <w:noProof/>
          <w:sz w:val="28"/>
          <w:szCs w:val="28"/>
        </w:rPr>
        <w:t xml:space="preserve">т </w:t>
      </w:r>
      <w:r w:rsidR="009E46B8" w:rsidRPr="00FA6C59">
        <w:rPr>
          <w:sz w:val="28"/>
          <w:szCs w:val="28"/>
        </w:rPr>
        <w:t>27.07.2021 № 670 «Об утверждении порядка заполнения, учета и выдачи д</w:t>
      </w:r>
      <w:r w:rsidR="009E46B8" w:rsidRPr="00FA6C59">
        <w:rPr>
          <w:noProof/>
          <w:sz w:val="28"/>
          <w:szCs w:val="28"/>
        </w:rPr>
        <w:t xml:space="preserve">окументов </w:t>
      </w:r>
      <w:r w:rsidR="009E46B8" w:rsidRPr="00FA6C59">
        <w:rPr>
          <w:sz w:val="28"/>
          <w:szCs w:val="28"/>
        </w:rPr>
        <w:t>о в</w:t>
      </w:r>
      <w:r w:rsidR="009E46B8" w:rsidRPr="00FA6C59">
        <w:rPr>
          <w:noProof/>
          <w:sz w:val="28"/>
          <w:szCs w:val="28"/>
        </w:rPr>
        <w:t xml:space="preserve">ысшем </w:t>
      </w:r>
      <w:r w:rsidR="009E46B8" w:rsidRPr="00FA6C59">
        <w:rPr>
          <w:sz w:val="28"/>
          <w:szCs w:val="28"/>
        </w:rPr>
        <w:t>о</w:t>
      </w:r>
      <w:r w:rsidR="009E46B8" w:rsidRPr="00FA6C59">
        <w:rPr>
          <w:noProof/>
          <w:sz w:val="28"/>
          <w:szCs w:val="28"/>
        </w:rPr>
        <w:t>бразовании и о квалификации и их дубликатов»</w:t>
      </w:r>
      <w:r w:rsidR="00D930C4" w:rsidRPr="00FA6C59">
        <w:rPr>
          <w:sz w:val="28"/>
          <w:szCs w:val="28"/>
        </w:rPr>
        <w:t xml:space="preserve">. </w:t>
      </w:r>
    </w:p>
    <w:p w14:paraId="78A29B88" w14:textId="77777777" w:rsidR="00D930C4" w:rsidRPr="00FA6C59" w:rsidRDefault="00BD082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sz w:val="28"/>
          <w:szCs w:val="28"/>
        </w:rPr>
        <w:t xml:space="preserve">2.2. </w:t>
      </w:r>
      <w:r w:rsidRPr="00FA6C59">
        <w:rPr>
          <w:noProof/>
          <w:sz w:val="28"/>
          <w:szCs w:val="28"/>
        </w:rPr>
        <w:t>Л</w:t>
      </w:r>
      <w:r w:rsidR="00044EF7" w:rsidRPr="00FA6C59">
        <w:rPr>
          <w:noProof/>
          <w:sz w:val="28"/>
          <w:szCs w:val="28"/>
        </w:rPr>
        <w:t xml:space="preserve">ица из числа работников </w:t>
      </w:r>
      <w:r w:rsidR="007F3EBF" w:rsidRPr="00FA6C59">
        <w:rPr>
          <w:noProof/>
          <w:sz w:val="28"/>
          <w:szCs w:val="28"/>
        </w:rPr>
        <w:t>У</w:t>
      </w:r>
      <w:r w:rsidR="00044EF7" w:rsidRPr="00FA6C59">
        <w:rPr>
          <w:noProof/>
          <w:sz w:val="28"/>
          <w:szCs w:val="28"/>
        </w:rPr>
        <w:t>ниверситета</w:t>
      </w:r>
      <w:r w:rsidRPr="00FA6C59">
        <w:rPr>
          <w:noProof/>
          <w:sz w:val="28"/>
          <w:szCs w:val="28"/>
        </w:rPr>
        <w:t xml:space="preserve">, </w:t>
      </w:r>
      <w:r w:rsidRPr="00FA6C59">
        <w:rPr>
          <w:sz w:val="28"/>
          <w:szCs w:val="28"/>
        </w:rPr>
        <w:t>о</w:t>
      </w:r>
      <w:r w:rsidRPr="00FA6C59">
        <w:rPr>
          <w:noProof/>
          <w:sz w:val="28"/>
          <w:szCs w:val="28"/>
        </w:rPr>
        <w:t>тветственные</w:t>
      </w:r>
      <w:r w:rsidR="00D930C4" w:rsidRPr="00FA6C59">
        <w:rPr>
          <w:noProof/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аполнение </w:t>
      </w:r>
      <w:r w:rsidR="00D930C4" w:rsidRPr="00FA6C59">
        <w:rPr>
          <w:sz w:val="28"/>
          <w:szCs w:val="28"/>
        </w:rPr>
        <w:t>д</w:t>
      </w:r>
      <w:r w:rsidR="00D930C4" w:rsidRPr="00FA6C59">
        <w:rPr>
          <w:noProof/>
          <w:sz w:val="28"/>
          <w:szCs w:val="28"/>
        </w:rPr>
        <w:t xml:space="preserve">ипломов </w:t>
      </w:r>
      <w:r w:rsidR="00D930C4" w:rsidRPr="00FA6C59">
        <w:rPr>
          <w:sz w:val="28"/>
          <w:szCs w:val="28"/>
        </w:rPr>
        <w:t>и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риложений </w:t>
      </w:r>
      <w:r w:rsidR="00D930C4" w:rsidRPr="00FA6C59">
        <w:rPr>
          <w:sz w:val="28"/>
          <w:szCs w:val="28"/>
        </w:rPr>
        <w:t>к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н</w:t>
      </w:r>
      <w:r w:rsidR="00D930C4" w:rsidRPr="00FA6C59">
        <w:rPr>
          <w:noProof/>
          <w:sz w:val="28"/>
          <w:szCs w:val="28"/>
        </w:rPr>
        <w:t>им</w:t>
      </w:r>
      <w:r w:rsidRPr="00FA6C59">
        <w:rPr>
          <w:noProof/>
          <w:sz w:val="28"/>
          <w:szCs w:val="28"/>
        </w:rPr>
        <w:t>,</w:t>
      </w:r>
      <w:r w:rsidR="00D930C4" w:rsidRPr="00FA6C59">
        <w:rPr>
          <w:sz w:val="28"/>
          <w:szCs w:val="28"/>
        </w:rPr>
        <w:t xml:space="preserve"> н</w:t>
      </w:r>
      <w:r w:rsidR="00D930C4" w:rsidRPr="00FA6C59">
        <w:rPr>
          <w:noProof/>
          <w:sz w:val="28"/>
          <w:szCs w:val="28"/>
        </w:rPr>
        <w:t xml:space="preserve">азначаются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риказом </w:t>
      </w:r>
      <w:r w:rsidR="00D930C4" w:rsidRPr="00FA6C59">
        <w:rPr>
          <w:sz w:val="28"/>
          <w:szCs w:val="28"/>
        </w:rPr>
        <w:t>р</w:t>
      </w:r>
      <w:r w:rsidR="00D930C4" w:rsidRPr="00FA6C59">
        <w:rPr>
          <w:noProof/>
          <w:sz w:val="28"/>
          <w:szCs w:val="28"/>
        </w:rPr>
        <w:t>ектора.</w:t>
      </w:r>
    </w:p>
    <w:p w14:paraId="11359975" w14:textId="77777777" w:rsidR="00D930C4" w:rsidRDefault="0002465A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2.3. </w:t>
      </w:r>
      <w:r w:rsidR="00D930C4" w:rsidRPr="00FA6C59">
        <w:rPr>
          <w:noProof/>
          <w:sz w:val="28"/>
          <w:szCs w:val="28"/>
        </w:rPr>
        <w:t xml:space="preserve">Согласование с выпускником сведений раздела 5 «Дополнительные сведения» </w:t>
      </w:r>
      <w:r w:rsidR="00D930C4" w:rsidRPr="00FA6C59">
        <w:rPr>
          <w:sz w:val="28"/>
          <w:szCs w:val="28"/>
        </w:rPr>
        <w:t>(сведения о форме обучения и (или) о форме получения образования, и (или) о сочетании форм обучения, и (или) о сочетании самообразования с одной или несколькими формами обучения; сведения об ускоренном обучении по индивидуальному учебному плану; сведения в случае если часть образовательной программы освоена выпускником в другой организации при реализации образовательной</w:t>
      </w:r>
      <w:r w:rsidR="00D930C4" w:rsidRPr="0074470D">
        <w:rPr>
          <w:sz w:val="28"/>
          <w:szCs w:val="28"/>
        </w:rPr>
        <w:t xml:space="preserve"> программы с использованием сетевой формы либо освоена выпускником в процессе обучения по иной образовательной программе)</w:t>
      </w:r>
      <w:r w:rsidR="00D930C4" w:rsidRPr="0074470D">
        <w:rPr>
          <w:noProof/>
          <w:sz w:val="28"/>
          <w:szCs w:val="28"/>
        </w:rPr>
        <w:t xml:space="preserve">, а также согласование транскрипции фамилии, </w:t>
      </w:r>
      <w:r w:rsidR="00D930C4" w:rsidRPr="0074470D">
        <w:rPr>
          <w:noProof/>
          <w:sz w:val="28"/>
          <w:szCs w:val="28"/>
        </w:rPr>
        <w:lastRenderedPageBreak/>
        <w:t>имени, отчества (при наличии) выпускника-иностранного гражданина осуществляется путем ознакомления с проектом диплома, на котором ставится подпись выпускника, подтверждающая правильность сведений. Подписанный выпускником проект диплома хранится в его личном деле.</w:t>
      </w:r>
      <w:r w:rsidR="006167CB">
        <w:rPr>
          <w:noProof/>
          <w:sz w:val="28"/>
          <w:szCs w:val="28"/>
        </w:rPr>
        <w:t xml:space="preserve"> </w:t>
      </w:r>
      <w:r w:rsidR="00044EF7" w:rsidRPr="00841539">
        <w:rPr>
          <w:noProof/>
          <w:sz w:val="28"/>
          <w:szCs w:val="28"/>
        </w:rPr>
        <w:t xml:space="preserve">В случае невозможности ознакомления выпускника с проектом диплома, проект удостоверяется подписью лица, ответственного за заполнение в соответствии с п. 2.2. Положения, и хранится в его личном деле. В случае оформления дубликата диплома проект удостоверяется подписью </w:t>
      </w:r>
      <w:r w:rsidR="007F3EBF" w:rsidRPr="00841539">
        <w:rPr>
          <w:noProof/>
          <w:sz w:val="28"/>
          <w:szCs w:val="28"/>
        </w:rPr>
        <w:t xml:space="preserve">лица, </w:t>
      </w:r>
      <w:r w:rsidR="00044EF7" w:rsidRPr="00841539">
        <w:rPr>
          <w:noProof/>
          <w:sz w:val="28"/>
          <w:szCs w:val="28"/>
        </w:rPr>
        <w:t xml:space="preserve">ответственного за заполнение </w:t>
      </w:r>
      <w:r w:rsidR="007F3EBF" w:rsidRPr="00841539">
        <w:rPr>
          <w:noProof/>
          <w:sz w:val="28"/>
          <w:szCs w:val="28"/>
        </w:rPr>
        <w:t>дубликата диплома.</w:t>
      </w:r>
    </w:p>
    <w:p w14:paraId="504CEA74" w14:textId="77777777" w:rsidR="00852E78" w:rsidRPr="00FA6C59" w:rsidRDefault="00852E7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2.4 </w:t>
      </w:r>
      <w:r w:rsidRPr="00FA6C59">
        <w:rPr>
          <w:sz w:val="28"/>
          <w:szCs w:val="28"/>
        </w:rPr>
        <w:t>Указанное в п. 2.2 согласие может быть подписано выпускником в соответствии с законодательством Российской Федерации электронной подписью и направлено в форме электронного документа с использованием информационно-телекоммуникационной сети «Интернет» или в форме согласия, подписанного собственноручно выпускником на бумажном носителе, преобразованной в электронную форму путем сканирования или фотографирования с обеспечением машиночитаемого распознавания его реквизитов, на адрес электронной почты организации.</w:t>
      </w:r>
    </w:p>
    <w:p w14:paraId="31CB52E3" w14:textId="77777777" w:rsidR="00C46FB1" w:rsidRPr="00FA6C59" w:rsidRDefault="00C46FB1" w:rsidP="00014CCF">
      <w:pPr>
        <w:adjustRightInd w:val="0"/>
        <w:ind w:firstLine="719"/>
        <w:jc w:val="center"/>
        <w:rPr>
          <w:sz w:val="28"/>
          <w:szCs w:val="28"/>
        </w:rPr>
      </w:pPr>
    </w:p>
    <w:p w14:paraId="603793C6" w14:textId="77777777" w:rsidR="005F2319" w:rsidRPr="00FA6C59" w:rsidRDefault="005F2319" w:rsidP="00014CCF">
      <w:pPr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>3 Выдача дипломов и дубликатов</w:t>
      </w:r>
    </w:p>
    <w:p w14:paraId="4F2CED71" w14:textId="28EF1B51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3.1</w:t>
      </w:r>
      <w:r w:rsidR="00852E78" w:rsidRPr="00FA6C59">
        <w:rPr>
          <w:noProof/>
          <w:sz w:val="28"/>
          <w:szCs w:val="28"/>
        </w:rPr>
        <w:t xml:space="preserve">. </w:t>
      </w:r>
      <w:r w:rsidR="00B13F62" w:rsidRPr="00FA6C59">
        <w:rPr>
          <w:rFonts w:eastAsiaTheme="minorHAnsi"/>
          <w:sz w:val="28"/>
          <w:szCs w:val="28"/>
          <w:lang w:eastAsia="en-US"/>
        </w:rPr>
        <w:t>Диплом выдается лицу, завершившему обучение по образовательной программе и успешно прошедшему государственную итоговую аттестацию.</w:t>
      </w:r>
      <w:r w:rsidR="00B13F62" w:rsidRPr="00FA6C59">
        <w:rPr>
          <w:noProof/>
          <w:sz w:val="28"/>
          <w:szCs w:val="28"/>
        </w:rPr>
        <w:t xml:space="preserve"> </w:t>
      </w:r>
    </w:p>
    <w:p w14:paraId="099DF214" w14:textId="77777777" w:rsidR="008E2FB0" w:rsidRPr="00FA6C59" w:rsidRDefault="005F2319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3.2</w:t>
      </w:r>
      <w:r w:rsidR="008E2FB0" w:rsidRPr="00FA6C59">
        <w:rPr>
          <w:sz w:val="28"/>
          <w:szCs w:val="28"/>
        </w:rPr>
        <w:t>. Диплом выдается с приложением к нему:</w:t>
      </w:r>
    </w:p>
    <w:p w14:paraId="0B5C9D92" w14:textId="77777777" w:rsidR="008E2FB0" w:rsidRPr="00FA6C59" w:rsidRDefault="00F17093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ab/>
        <w:t xml:space="preserve">- </w:t>
      </w:r>
      <w:r w:rsidR="008E2FB0" w:rsidRPr="00FA6C59">
        <w:rPr>
          <w:sz w:val="28"/>
          <w:szCs w:val="28"/>
        </w:rPr>
        <w:t xml:space="preserve">при прохождении выпускником </w:t>
      </w:r>
      <w:r w:rsidRPr="00FA6C59">
        <w:rPr>
          <w:sz w:val="28"/>
          <w:szCs w:val="28"/>
        </w:rPr>
        <w:t>государственной  итоговой аттестации</w:t>
      </w:r>
      <w:r w:rsidR="008E2FB0" w:rsidRPr="00FA6C59">
        <w:rPr>
          <w:sz w:val="28"/>
          <w:szCs w:val="28"/>
        </w:rPr>
        <w:t xml:space="preserve"> в соответствии с календарным учебным графиком – не позднее 8 рабочих дней после даты завершения </w:t>
      </w:r>
      <w:r w:rsidRPr="00FA6C59">
        <w:rPr>
          <w:sz w:val="28"/>
          <w:szCs w:val="28"/>
        </w:rPr>
        <w:t>государственной  итоговой аттестации</w:t>
      </w:r>
      <w:r w:rsidR="008E2FB0" w:rsidRPr="00FA6C59">
        <w:rPr>
          <w:sz w:val="28"/>
          <w:szCs w:val="28"/>
        </w:rPr>
        <w:t>, установленной календарным учебным графиком;</w:t>
      </w:r>
    </w:p>
    <w:p w14:paraId="7B159545" w14:textId="77777777" w:rsidR="008E2FB0" w:rsidRPr="00FA6C59" w:rsidRDefault="00F17093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ab/>
        <w:t xml:space="preserve">- </w:t>
      </w:r>
      <w:r w:rsidR="008E2FB0" w:rsidRPr="00FA6C59">
        <w:rPr>
          <w:sz w:val="28"/>
          <w:szCs w:val="28"/>
        </w:rPr>
        <w:t xml:space="preserve">при завершении прохождения выпускником </w:t>
      </w:r>
      <w:r w:rsidRPr="00FA6C59">
        <w:rPr>
          <w:sz w:val="28"/>
          <w:szCs w:val="28"/>
        </w:rPr>
        <w:t>государственной  итоговой аттестации</w:t>
      </w:r>
      <w:r w:rsidR="008E2FB0" w:rsidRPr="00FA6C59">
        <w:rPr>
          <w:sz w:val="28"/>
          <w:szCs w:val="28"/>
        </w:rPr>
        <w:t xml:space="preserve"> позднее срока, установленного календарным учебным графиком (в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итоговое испытание по уважительной причине), - не позднее 8 рабочих дней после фактической даты завершения прохождения выпускником </w:t>
      </w:r>
      <w:r w:rsidRPr="00FA6C59">
        <w:rPr>
          <w:sz w:val="28"/>
          <w:szCs w:val="28"/>
        </w:rPr>
        <w:t>государственной  итоговой аттестации</w:t>
      </w:r>
      <w:r w:rsidR="008E2FB0" w:rsidRPr="00FA6C59">
        <w:rPr>
          <w:sz w:val="28"/>
          <w:szCs w:val="28"/>
        </w:rPr>
        <w:t xml:space="preserve">. </w:t>
      </w:r>
    </w:p>
    <w:p w14:paraId="060C70DB" w14:textId="77777777" w:rsidR="00852E78" w:rsidRPr="00FA6C59" w:rsidRDefault="00852E78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Выпускник вправе получить диплом с приложением к нему и после истечения срока, установленного настоящим пунктом Положения.</w:t>
      </w:r>
    </w:p>
    <w:p w14:paraId="26522D8B" w14:textId="5B9A5FEC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3.3</w:t>
      </w:r>
      <w:r w:rsidR="008E2FB0" w:rsidRPr="00FA6C59">
        <w:rPr>
          <w:noProof/>
          <w:sz w:val="28"/>
          <w:szCs w:val="28"/>
        </w:rPr>
        <w:t xml:space="preserve">. Диплом бакалавра </w:t>
      </w:r>
      <w:r w:rsidR="008E2FB0" w:rsidRPr="00FA6C59">
        <w:rPr>
          <w:sz w:val="28"/>
          <w:szCs w:val="28"/>
        </w:rPr>
        <w:t>с</w:t>
      </w:r>
      <w:r w:rsidR="00D30EF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тличием, диплом специалиста с отличием, диплом магистра с отличием 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>ыдается  при следующих условиях:</w:t>
      </w:r>
    </w:p>
    <w:p w14:paraId="39A9F8E0" w14:textId="77777777" w:rsidR="008E2FB0" w:rsidRPr="00FA6C59" w:rsidRDefault="008E2FB0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все указанные в приложении к диплому оценки по дисциплинам (модулям), оценки за</w:t>
      </w:r>
      <w:r w:rsidR="00F17093" w:rsidRPr="00FA6C59">
        <w:rPr>
          <w:noProof/>
          <w:sz w:val="28"/>
          <w:szCs w:val="28"/>
        </w:rPr>
        <w:t xml:space="preserve"> выполнения  курсовых работ, за прохождения практик, за выполнение научных исследований</w:t>
      </w:r>
      <w:r w:rsidRPr="00FA6C59">
        <w:rPr>
          <w:noProof/>
          <w:sz w:val="28"/>
          <w:szCs w:val="28"/>
        </w:rPr>
        <w:t xml:space="preserve"> (</w:t>
      </w:r>
      <w:r w:rsidR="00F17093" w:rsidRPr="00FA6C59">
        <w:rPr>
          <w:noProof/>
          <w:sz w:val="28"/>
          <w:szCs w:val="28"/>
        </w:rPr>
        <w:t>за исключением оценок «зачтено»</w:t>
      </w:r>
      <w:r w:rsidRPr="00FA6C59">
        <w:rPr>
          <w:noProof/>
          <w:sz w:val="28"/>
          <w:szCs w:val="28"/>
        </w:rPr>
        <w:t>) являются оценками «отлично» и  «хорошо»;</w:t>
      </w:r>
    </w:p>
    <w:p w14:paraId="48BD78E0" w14:textId="77777777" w:rsidR="008E2FB0" w:rsidRPr="00FA6C59" w:rsidRDefault="008E2FB0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все оценки по результатам государственной итоговой аттестации являются  оценками «отлично»;</w:t>
      </w:r>
    </w:p>
    <w:p w14:paraId="27D2F880" w14:textId="74B8B9BC" w:rsidR="008E2FB0" w:rsidRPr="00FA6C59" w:rsidRDefault="008E2FB0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lastRenderedPageBreak/>
        <w:t>- количество указанных  в приложении к диплому оценок «отлично», 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диплому( за исключением оценок «зачтено»).</w:t>
      </w:r>
    </w:p>
    <w:p w14:paraId="63941925" w14:textId="35E1E5F1" w:rsidR="00F17093" w:rsidRPr="00FA6C59" w:rsidRDefault="00F1709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CA5125" w:rsidRPr="00FA6C59">
        <w:rPr>
          <w:noProof/>
          <w:sz w:val="28"/>
          <w:szCs w:val="28"/>
        </w:rPr>
        <w:t>оценки по факультативным дисциплинам (модулям) учитываются при подсчете количества оценок, указанных в приложении к диплому</w:t>
      </w:r>
      <w:r w:rsidR="0002465A" w:rsidRPr="00FA6C59">
        <w:rPr>
          <w:noProof/>
          <w:sz w:val="28"/>
          <w:szCs w:val="28"/>
        </w:rPr>
        <w:t>.</w:t>
      </w:r>
    </w:p>
    <w:p w14:paraId="50330857" w14:textId="6D53FE6D" w:rsidR="00E4059C" w:rsidRPr="008E46DA" w:rsidRDefault="00E4059C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8E46DA">
        <w:rPr>
          <w:noProof/>
          <w:sz w:val="28"/>
          <w:szCs w:val="28"/>
        </w:rPr>
        <w:t>Получение оценки «неудовлетворительно»,</w:t>
      </w:r>
      <w:r w:rsidR="00973CBA" w:rsidRPr="008E46DA">
        <w:rPr>
          <w:noProof/>
          <w:sz w:val="28"/>
          <w:szCs w:val="28"/>
        </w:rPr>
        <w:t xml:space="preserve"> «удовлетворительно»,</w:t>
      </w:r>
      <w:r w:rsidRPr="008E46DA">
        <w:rPr>
          <w:noProof/>
          <w:sz w:val="28"/>
          <w:szCs w:val="28"/>
        </w:rPr>
        <w:t xml:space="preserve"> «не зачтено» во время промежуточной аттестации или неявка на промежуточную аттестацию без уважительной причины лишает права на получение диплома с отличием.</w:t>
      </w:r>
    </w:p>
    <w:p w14:paraId="39F4710D" w14:textId="649917EA" w:rsidR="00451D3F" w:rsidRPr="005C41FB" w:rsidRDefault="00451D3F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При наличии нескольких промежуточных аттестаций по одной дисциплине в приложении к диплому указыается оценка, полученная в результате последней промежуточной аттестации</w:t>
      </w:r>
      <w:r w:rsidR="008E46DA">
        <w:rPr>
          <w:noProof/>
          <w:sz w:val="28"/>
          <w:szCs w:val="28"/>
        </w:rPr>
        <w:t>.</w:t>
      </w:r>
    </w:p>
    <w:p w14:paraId="71A1E4B9" w14:textId="4830F172" w:rsidR="00451D3F" w:rsidRPr="005C41FB" w:rsidRDefault="00451D3F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При наличии нескольких практик с идентичным наименованием, в приложении к диплому указывается оценка, полученная в результате прохождения последней практики, а также суммируются часы/зачетные единицы</w:t>
      </w:r>
      <w:r w:rsidR="008E46DA">
        <w:rPr>
          <w:noProof/>
          <w:sz w:val="28"/>
          <w:szCs w:val="28"/>
        </w:rPr>
        <w:t>.</w:t>
      </w:r>
    </w:p>
    <w:p w14:paraId="6CDDF9EE" w14:textId="79ABDB26" w:rsidR="00451D3F" w:rsidRPr="005C41FB" w:rsidRDefault="00451D3F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В случае, если в одной из промежуточных аттестаций, проходящих по одной дисциплине или за одну из нескольких практик обучающимся была получена оценка «удовлетворительно», диплом с отличием не выдается.</w:t>
      </w:r>
    </w:p>
    <w:p w14:paraId="439587B1" w14:textId="77777777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3.4</w:t>
      </w:r>
      <w:r w:rsidR="008E2FB0" w:rsidRPr="005C41FB">
        <w:rPr>
          <w:noProof/>
          <w:sz w:val="28"/>
          <w:szCs w:val="28"/>
        </w:rPr>
        <w:t xml:space="preserve">. Дубликат выдаётся на </w:t>
      </w:r>
      <w:r w:rsidR="008E2FB0" w:rsidRPr="005C41FB">
        <w:rPr>
          <w:sz w:val="28"/>
          <w:szCs w:val="28"/>
        </w:rPr>
        <w:t>о</w:t>
      </w:r>
      <w:r w:rsidR="008E2FB0" w:rsidRPr="005C41FB">
        <w:rPr>
          <w:noProof/>
          <w:sz w:val="28"/>
          <w:szCs w:val="28"/>
        </w:rPr>
        <w:t xml:space="preserve">сновании </w:t>
      </w:r>
      <w:r w:rsidR="008E2FB0" w:rsidRPr="005C41FB">
        <w:rPr>
          <w:sz w:val="28"/>
          <w:szCs w:val="28"/>
        </w:rPr>
        <w:t>п</w:t>
      </w:r>
      <w:r w:rsidR="008E2FB0" w:rsidRPr="005C41FB">
        <w:rPr>
          <w:noProof/>
          <w:sz w:val="28"/>
          <w:szCs w:val="28"/>
        </w:rPr>
        <w:t xml:space="preserve">исьменного личного </w:t>
      </w:r>
      <w:r w:rsidR="008E2FB0" w:rsidRPr="005C41FB">
        <w:rPr>
          <w:sz w:val="28"/>
          <w:szCs w:val="28"/>
        </w:rPr>
        <w:t>з</w:t>
      </w:r>
      <w:r w:rsidR="008E2FB0" w:rsidRPr="005C41FB">
        <w:rPr>
          <w:noProof/>
          <w:sz w:val="28"/>
          <w:szCs w:val="28"/>
        </w:rPr>
        <w:t>аявления</w:t>
      </w:r>
      <w:r w:rsidR="008E2FB0" w:rsidRPr="00FA6C59">
        <w:rPr>
          <w:noProof/>
          <w:sz w:val="28"/>
          <w:szCs w:val="28"/>
        </w:rPr>
        <w:t xml:space="preserve"> </w:t>
      </w:r>
      <w:r w:rsidR="00044EF7" w:rsidRPr="00FA6C59">
        <w:rPr>
          <w:noProof/>
          <w:sz w:val="28"/>
          <w:szCs w:val="28"/>
        </w:rPr>
        <w:t>выпускника</w:t>
      </w:r>
      <w:r w:rsidR="00841539" w:rsidRPr="00FA6C59">
        <w:rPr>
          <w:noProof/>
          <w:sz w:val="28"/>
          <w:szCs w:val="28"/>
        </w:rPr>
        <w:t xml:space="preserve"> -</w:t>
      </w:r>
      <w:r w:rsidR="00044EF7" w:rsidRPr="00FA6C59">
        <w:rPr>
          <w:noProof/>
          <w:sz w:val="28"/>
          <w:szCs w:val="28"/>
        </w:rPr>
        <w:t xml:space="preserve"> </w:t>
      </w:r>
      <w:r w:rsidR="008E2FB0" w:rsidRPr="00FA6C59">
        <w:rPr>
          <w:noProof/>
          <w:sz w:val="28"/>
          <w:szCs w:val="28"/>
        </w:rPr>
        <w:t>обладателя диплома</w:t>
      </w:r>
      <w:r w:rsidR="00841539" w:rsidRPr="00FA6C59">
        <w:rPr>
          <w:noProof/>
          <w:sz w:val="28"/>
          <w:szCs w:val="28"/>
        </w:rPr>
        <w:t xml:space="preserve"> (в соответствии с Приложением 1)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bCs/>
          <w:sz w:val="28"/>
          <w:szCs w:val="28"/>
        </w:rPr>
        <w:t xml:space="preserve">в месячный срок </w:t>
      </w:r>
      <w:r w:rsidR="003F426F" w:rsidRPr="00FA6C59">
        <w:rPr>
          <w:bCs/>
          <w:sz w:val="28"/>
          <w:szCs w:val="28"/>
        </w:rPr>
        <w:t>получения Университетом</w:t>
      </w:r>
      <w:r w:rsidR="0002465A" w:rsidRPr="00FA6C59">
        <w:rPr>
          <w:bCs/>
          <w:sz w:val="28"/>
          <w:szCs w:val="28"/>
        </w:rPr>
        <w:t xml:space="preserve"> указанного заявления</w:t>
      </w:r>
      <w:r w:rsidR="008E2FB0" w:rsidRPr="00FA6C59">
        <w:rPr>
          <w:noProof/>
          <w:sz w:val="28"/>
          <w:szCs w:val="28"/>
        </w:rPr>
        <w:t>:</w:t>
      </w:r>
      <w:r w:rsidR="008B6B80" w:rsidRPr="00FA6C59">
        <w:t xml:space="preserve"> </w:t>
      </w:r>
    </w:p>
    <w:p w14:paraId="5A8376AD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утраты или порчи диплома и (или) приложения к нему либо утраты или порчи дубликата;</w:t>
      </w:r>
    </w:p>
    <w:p w14:paraId="006CC1D7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обнаружения в дипломе и (или) приложении к нему либо в дубликате ошибок после получения указанного документа;</w:t>
      </w:r>
    </w:p>
    <w:p w14:paraId="6754F34D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изменения фамилии и (или) имени, и (или) отчества обладателя диплома.</w:t>
      </w:r>
    </w:p>
    <w:p w14:paraId="4106B288" w14:textId="77777777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К личному заявлению прилага</w:t>
      </w:r>
      <w:r w:rsidR="00841539" w:rsidRPr="00FA6C59">
        <w:rPr>
          <w:noProof/>
          <w:sz w:val="28"/>
          <w:szCs w:val="28"/>
        </w:rPr>
        <w:t>ю</w:t>
      </w:r>
      <w:r w:rsidRPr="00FA6C59">
        <w:rPr>
          <w:noProof/>
          <w:sz w:val="28"/>
          <w:szCs w:val="28"/>
        </w:rPr>
        <w:t>тся</w:t>
      </w:r>
      <w:r w:rsidR="00841539" w:rsidRPr="00FA6C59">
        <w:rPr>
          <w:noProof/>
          <w:sz w:val="28"/>
          <w:szCs w:val="28"/>
        </w:rPr>
        <w:t>:</w:t>
      </w:r>
      <w:r w:rsidRPr="00FA6C59">
        <w:rPr>
          <w:noProof/>
          <w:sz w:val="28"/>
          <w:szCs w:val="28"/>
        </w:rPr>
        <w:t xml:space="preserve"> копия паспорта, копия СНИЛС, копия документа, удостоверяющего </w:t>
      </w:r>
      <w:r w:rsidR="003F426F" w:rsidRPr="00FA6C59">
        <w:rPr>
          <w:noProof/>
          <w:sz w:val="28"/>
          <w:szCs w:val="28"/>
        </w:rPr>
        <w:t>изменение</w:t>
      </w:r>
      <w:r w:rsidRPr="00FA6C59">
        <w:rPr>
          <w:noProof/>
          <w:sz w:val="28"/>
          <w:szCs w:val="28"/>
        </w:rPr>
        <w:t xml:space="preserve"> персональных данных (фамилия, имя, отчество) (при наличии), согласие на обработку персональных данных. Дополнительный перечень документов к заявлению прилагаеся в соответствии с п. 3.</w:t>
      </w:r>
      <w:r w:rsidR="00D32469" w:rsidRPr="00FA6C59">
        <w:rPr>
          <w:noProof/>
          <w:sz w:val="28"/>
          <w:szCs w:val="28"/>
        </w:rPr>
        <w:t>6</w:t>
      </w:r>
      <w:r w:rsidRPr="00FA6C59">
        <w:rPr>
          <w:noProof/>
          <w:sz w:val="28"/>
          <w:szCs w:val="28"/>
        </w:rPr>
        <w:t>,</w:t>
      </w:r>
      <w:r w:rsidR="00D32469" w:rsidRPr="00FA6C59">
        <w:rPr>
          <w:noProof/>
          <w:sz w:val="28"/>
          <w:szCs w:val="28"/>
        </w:rPr>
        <w:t xml:space="preserve"> 3.7.,</w:t>
      </w:r>
      <w:r w:rsidRPr="00FA6C59">
        <w:rPr>
          <w:noProof/>
          <w:sz w:val="28"/>
          <w:szCs w:val="28"/>
        </w:rPr>
        <w:t xml:space="preserve"> 3.8. </w:t>
      </w:r>
      <w:r w:rsidR="00841539" w:rsidRPr="00FA6C59">
        <w:rPr>
          <w:noProof/>
          <w:sz w:val="28"/>
          <w:szCs w:val="28"/>
        </w:rPr>
        <w:t xml:space="preserve">настоящего </w:t>
      </w:r>
      <w:r w:rsidRPr="00FA6C59">
        <w:rPr>
          <w:noProof/>
          <w:sz w:val="28"/>
          <w:szCs w:val="28"/>
        </w:rPr>
        <w:t>Положения.</w:t>
      </w:r>
    </w:p>
    <w:p w14:paraId="38FBDD61" w14:textId="77777777" w:rsidR="003B6D08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</w:t>
      </w:r>
      <w:r w:rsidR="00D32469" w:rsidRPr="00FA6C59">
        <w:rPr>
          <w:noProof/>
          <w:sz w:val="28"/>
          <w:szCs w:val="28"/>
        </w:rPr>
        <w:t>5</w:t>
      </w:r>
      <w:r w:rsidRPr="00FA6C59">
        <w:rPr>
          <w:noProof/>
          <w:sz w:val="28"/>
          <w:szCs w:val="28"/>
        </w:rPr>
        <w:t>. Личное заявление подается в отдел делопроизводства:</w:t>
      </w:r>
    </w:p>
    <w:p w14:paraId="3168A124" w14:textId="77777777" w:rsidR="003F426F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D30EF3" w:rsidRPr="00FA6C59">
        <w:rPr>
          <w:noProof/>
          <w:sz w:val="28"/>
          <w:szCs w:val="28"/>
        </w:rPr>
        <w:t xml:space="preserve">лично выпускником </w:t>
      </w:r>
      <w:r w:rsidRPr="00FA6C59">
        <w:rPr>
          <w:noProof/>
          <w:sz w:val="28"/>
          <w:szCs w:val="28"/>
        </w:rPr>
        <w:t>с приложением необходимых документов;</w:t>
      </w:r>
    </w:p>
    <w:p w14:paraId="15FA9FD2" w14:textId="77777777" w:rsidR="008B6B80" w:rsidRPr="00FA6C59" w:rsidRDefault="003B6D08" w:rsidP="00D30EF3">
      <w:pPr>
        <w:autoSpaceDE w:val="0"/>
        <w:autoSpaceDN w:val="0"/>
        <w:adjustRightInd w:val="0"/>
        <w:ind w:firstLine="719"/>
        <w:jc w:val="both"/>
        <w:rPr>
          <w:rFonts w:ascii="YS Text" w:hAnsi="YS Text"/>
          <w:sz w:val="23"/>
          <w:szCs w:val="23"/>
        </w:rPr>
      </w:pPr>
      <w:r w:rsidRPr="00FA6C59">
        <w:rPr>
          <w:noProof/>
          <w:sz w:val="28"/>
          <w:szCs w:val="28"/>
        </w:rPr>
        <w:t xml:space="preserve">- </w:t>
      </w:r>
      <w:r w:rsidR="00D30EF3" w:rsidRPr="00FA6C59">
        <w:rPr>
          <w:noProof/>
          <w:sz w:val="28"/>
          <w:szCs w:val="28"/>
        </w:rPr>
        <w:t>через представителя</w:t>
      </w:r>
      <w:r w:rsidRPr="00FA6C59">
        <w:rPr>
          <w:noProof/>
          <w:sz w:val="28"/>
          <w:szCs w:val="28"/>
        </w:rPr>
        <w:t>, полномочия которого удостоверяются ноатриальной доверенностью</w:t>
      </w:r>
      <w:r w:rsidR="00D30EF3" w:rsidRPr="00FA6C59">
        <w:rPr>
          <w:noProof/>
          <w:sz w:val="28"/>
          <w:szCs w:val="28"/>
        </w:rPr>
        <w:t>, с приложением необходимых документов</w:t>
      </w:r>
      <w:r w:rsidRPr="00FA6C59">
        <w:rPr>
          <w:noProof/>
          <w:sz w:val="28"/>
          <w:szCs w:val="28"/>
        </w:rPr>
        <w:t>;</w:t>
      </w:r>
      <w:r w:rsidR="008B6B80" w:rsidRPr="00FA6C59">
        <w:rPr>
          <w:noProof/>
          <w:sz w:val="28"/>
          <w:szCs w:val="28"/>
        </w:rPr>
        <w:t xml:space="preserve"> </w:t>
      </w:r>
    </w:p>
    <w:p w14:paraId="4AD2088A" w14:textId="77777777" w:rsidR="00C06B33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3F426F" w:rsidRPr="00FA6C59">
        <w:rPr>
          <w:noProof/>
          <w:sz w:val="28"/>
          <w:szCs w:val="28"/>
        </w:rPr>
        <w:t>путем направления н</w:t>
      </w:r>
      <w:r w:rsidR="003F426F" w:rsidRPr="00FA6C59">
        <w:rPr>
          <w:sz w:val="28"/>
          <w:szCs w:val="28"/>
        </w:rPr>
        <w:t>а почтовый адрес У</w:t>
      </w:r>
      <w:r w:rsidR="00044EF7" w:rsidRPr="00FA6C59">
        <w:rPr>
          <w:sz w:val="28"/>
          <w:szCs w:val="28"/>
        </w:rPr>
        <w:t>ниверситета</w:t>
      </w:r>
      <w:r w:rsidR="00D30EF3" w:rsidRPr="00FA6C59">
        <w:rPr>
          <w:noProof/>
          <w:sz w:val="28"/>
          <w:szCs w:val="28"/>
        </w:rPr>
        <w:t xml:space="preserve"> с приложением необходимых документов</w:t>
      </w:r>
      <w:r w:rsidR="00044EF7" w:rsidRPr="00FA6C59">
        <w:rPr>
          <w:noProof/>
          <w:sz w:val="28"/>
          <w:szCs w:val="28"/>
        </w:rPr>
        <w:t>.</w:t>
      </w:r>
    </w:p>
    <w:p w14:paraId="769E7A62" w14:textId="77777777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Работники отдела делопроизводства проверяют поступивший комплект документов для выдачи диплома и принимают решение о</w:t>
      </w:r>
      <w:r w:rsidR="003F426F" w:rsidRPr="00FA6C59">
        <w:rPr>
          <w:noProof/>
          <w:sz w:val="28"/>
          <w:szCs w:val="28"/>
        </w:rPr>
        <w:t xml:space="preserve"> приеме заявления для последующей передачи </w:t>
      </w:r>
      <w:r w:rsidRPr="00FA6C59">
        <w:rPr>
          <w:noProof/>
          <w:sz w:val="28"/>
          <w:szCs w:val="28"/>
        </w:rPr>
        <w:t xml:space="preserve">документов непосредственному </w:t>
      </w:r>
      <w:r w:rsidR="003F426F" w:rsidRPr="00FA6C59">
        <w:rPr>
          <w:noProof/>
          <w:sz w:val="28"/>
          <w:szCs w:val="28"/>
        </w:rPr>
        <w:t>исполнителю</w:t>
      </w:r>
      <w:r w:rsidR="00841539" w:rsidRPr="00FA6C59">
        <w:rPr>
          <w:noProof/>
          <w:sz w:val="28"/>
          <w:szCs w:val="28"/>
        </w:rPr>
        <w:t>,</w:t>
      </w:r>
      <w:r w:rsidRPr="00FA6C59">
        <w:rPr>
          <w:noProof/>
          <w:sz w:val="28"/>
          <w:szCs w:val="28"/>
        </w:rPr>
        <w:t xml:space="preserve"> </w:t>
      </w:r>
      <w:r w:rsidR="00841539" w:rsidRPr="00FA6C59">
        <w:rPr>
          <w:noProof/>
          <w:sz w:val="28"/>
          <w:szCs w:val="28"/>
        </w:rPr>
        <w:t>с целью</w:t>
      </w:r>
      <w:r w:rsidRPr="00FA6C59">
        <w:rPr>
          <w:noProof/>
          <w:sz w:val="28"/>
          <w:szCs w:val="28"/>
        </w:rPr>
        <w:t xml:space="preserve"> подготовки дубликата диплома и приложения к нему (очная форма обучения – секретарь деканата/дирекции, заочная форма обучения – </w:t>
      </w:r>
      <w:r w:rsidRPr="00FA6C59">
        <w:rPr>
          <w:noProof/>
          <w:sz w:val="28"/>
          <w:szCs w:val="28"/>
        </w:rPr>
        <w:lastRenderedPageBreak/>
        <w:t>специалист по УМР ЗФ) или об отказе в приеме заявления. Отказ в приеме заявления может быть вынесен в случае:</w:t>
      </w:r>
    </w:p>
    <w:p w14:paraId="38CA0327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а</w:t>
      </w:r>
      <w:r w:rsidR="00044EF7" w:rsidRPr="00FA6C59">
        <w:rPr>
          <w:noProof/>
          <w:sz w:val="28"/>
          <w:szCs w:val="28"/>
        </w:rPr>
        <w:t xml:space="preserve">) </w:t>
      </w:r>
      <w:r w:rsidRPr="00FA6C59">
        <w:rPr>
          <w:noProof/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>редставление неполного пакета документов;</w:t>
      </w:r>
    </w:p>
    <w:p w14:paraId="38E7CB41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б</w:t>
      </w:r>
      <w:r w:rsidR="00044EF7" w:rsidRPr="00FA6C59">
        <w:rPr>
          <w:noProof/>
          <w:sz w:val="28"/>
          <w:szCs w:val="28"/>
        </w:rPr>
        <w:t>)</w:t>
      </w:r>
      <w:r w:rsidR="003F426F" w:rsidRPr="00FA6C59">
        <w:rPr>
          <w:noProof/>
          <w:sz w:val="28"/>
          <w:szCs w:val="28"/>
        </w:rPr>
        <w:t xml:space="preserve"> </w:t>
      </w:r>
      <w:r w:rsidRPr="00FA6C59">
        <w:rPr>
          <w:noProof/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>редставление пакета документов лицом, не имеющим соо</w:t>
      </w:r>
      <w:r w:rsidRPr="00FA6C59">
        <w:rPr>
          <w:noProof/>
          <w:sz w:val="28"/>
          <w:szCs w:val="28"/>
        </w:rPr>
        <w:t>тв</w:t>
      </w:r>
      <w:r w:rsidR="00044EF7" w:rsidRPr="00FA6C59">
        <w:rPr>
          <w:noProof/>
          <w:sz w:val="28"/>
          <w:szCs w:val="28"/>
        </w:rPr>
        <w:t>етствующих полномочий;</w:t>
      </w:r>
    </w:p>
    <w:p w14:paraId="2F6D5F85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в</w:t>
      </w:r>
      <w:r w:rsidR="00044EF7" w:rsidRPr="00FA6C59">
        <w:rPr>
          <w:noProof/>
          <w:sz w:val="28"/>
          <w:szCs w:val="28"/>
        </w:rPr>
        <w:t xml:space="preserve">) </w:t>
      </w:r>
      <w:r w:rsidRPr="00FA6C59">
        <w:rPr>
          <w:noProof/>
          <w:sz w:val="28"/>
          <w:szCs w:val="28"/>
        </w:rPr>
        <w:t>з</w:t>
      </w:r>
      <w:r w:rsidR="00044EF7" w:rsidRPr="00FA6C59">
        <w:rPr>
          <w:noProof/>
          <w:sz w:val="28"/>
          <w:szCs w:val="28"/>
        </w:rPr>
        <w:t>аявитель не является лицом, успешно прошедшим государственную итоговую аттестацию.</w:t>
      </w:r>
    </w:p>
    <w:p w14:paraId="11F6422B" w14:textId="77777777" w:rsidR="008E2FB0" w:rsidRPr="00FA6C59" w:rsidRDefault="00D32469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noProof/>
          <w:sz w:val="28"/>
          <w:szCs w:val="28"/>
        </w:rPr>
        <w:t>3.6</w:t>
      </w:r>
      <w:r w:rsidR="008E2FB0" w:rsidRPr="00FA6C5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E2FB0" w:rsidRPr="00FA6C59">
        <w:rPr>
          <w:rFonts w:ascii="Times New Roman" w:hAnsi="Times New Roman" w:cs="Times New Roman"/>
          <w:sz w:val="28"/>
          <w:szCs w:val="28"/>
        </w:rPr>
        <w:t>В случае утраты или порчи только диплома (дубликата диплома), а также в случае обнаружения ошибок только в дипломе (дубликате диплома) обладателю диплома выдаются дубликат диплома и дубликат приложения к нему.</w:t>
      </w:r>
    </w:p>
    <w:p w14:paraId="2F551EB9" w14:textId="77777777" w:rsidR="00206657" w:rsidRPr="00FA6C59" w:rsidRDefault="008E2FB0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В случае утраты или порчи только приложения к диплому (дубликата приложения к диплому), а также в случае обнаружения ошибок только в приложении к диплому (дубликате приложения к диплому) обладателю диплома выдается дубликат приложения к диплому.</w:t>
      </w:r>
    </w:p>
    <w:p w14:paraId="6F887466" w14:textId="77777777" w:rsidR="003B6D08" w:rsidRPr="00FA6C59" w:rsidRDefault="003B6D08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При данном основании для выдачи дубликата диплома и приложения к нему заявитель прилагает:</w:t>
      </w:r>
    </w:p>
    <w:p w14:paraId="60E65B0C" w14:textId="77777777" w:rsidR="00044EF7" w:rsidRPr="00FA6C59" w:rsidRDefault="00044EF7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утраты в связи с уничтожением вследствие пожара/иного стихийного бедствия</w:t>
      </w:r>
      <w:r w:rsidR="003F426F" w:rsidRPr="00FA6C59">
        <w:rPr>
          <w:rFonts w:ascii="Times New Roman" w:hAnsi="Times New Roman" w:cs="Times New Roman"/>
          <w:sz w:val="28"/>
          <w:szCs w:val="28"/>
        </w:rPr>
        <w:t xml:space="preserve"> – </w:t>
      </w:r>
      <w:r w:rsidRPr="00FA6C59">
        <w:rPr>
          <w:rFonts w:ascii="Times New Roman" w:hAnsi="Times New Roman" w:cs="Times New Roman"/>
          <w:sz w:val="28"/>
          <w:szCs w:val="28"/>
        </w:rPr>
        <w:t>справку о пожаре/ином стихийном бедствии;</w:t>
      </w:r>
    </w:p>
    <w:p w14:paraId="003FCE14" w14:textId="77777777" w:rsidR="003B6D08" w:rsidRPr="00FA6C59" w:rsidRDefault="003B6D08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порчи – испорченный диплом и приложение к нему</w:t>
      </w:r>
      <w:r w:rsidR="00F515C7" w:rsidRPr="00FA6C59">
        <w:rPr>
          <w:rFonts w:ascii="Times New Roman" w:hAnsi="Times New Roman" w:cs="Times New Roman"/>
          <w:sz w:val="28"/>
          <w:szCs w:val="28"/>
        </w:rPr>
        <w:t>;</w:t>
      </w:r>
    </w:p>
    <w:p w14:paraId="2AD18C44" w14:textId="77777777" w:rsidR="003B6D08" w:rsidRPr="00FA6C59" w:rsidRDefault="003B6D08" w:rsidP="00014CCF">
      <w:pPr>
        <w:pStyle w:val="ConsPlusNormal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потери – вырезк</w:t>
      </w:r>
      <w:r w:rsidR="00384DBD" w:rsidRPr="00FA6C59">
        <w:rPr>
          <w:rFonts w:ascii="Times New Roman" w:hAnsi="Times New Roman" w:cs="Times New Roman"/>
          <w:sz w:val="28"/>
          <w:szCs w:val="28"/>
        </w:rPr>
        <w:t>у</w:t>
      </w:r>
      <w:r w:rsidRPr="00FA6C59">
        <w:rPr>
          <w:rFonts w:ascii="Times New Roman" w:hAnsi="Times New Roman" w:cs="Times New Roman"/>
          <w:sz w:val="28"/>
          <w:szCs w:val="28"/>
        </w:rPr>
        <w:t xml:space="preserve"> из печ</w:t>
      </w:r>
      <w:r w:rsidR="00213045" w:rsidRPr="00FA6C59">
        <w:rPr>
          <w:rFonts w:ascii="Times New Roman" w:hAnsi="Times New Roman" w:cs="Times New Roman"/>
          <w:sz w:val="28"/>
          <w:szCs w:val="28"/>
        </w:rPr>
        <w:t>атного издания (газеты) об утере</w:t>
      </w:r>
      <w:r w:rsidRPr="00FA6C59">
        <w:rPr>
          <w:rFonts w:ascii="Times New Roman" w:hAnsi="Times New Roman" w:cs="Times New Roman"/>
          <w:sz w:val="28"/>
          <w:szCs w:val="28"/>
        </w:rPr>
        <w:t xml:space="preserve"> диплома и приложения к нему с указанием ФИО выпус</w:t>
      </w:r>
      <w:r w:rsidR="003F426F" w:rsidRPr="00FA6C59">
        <w:rPr>
          <w:rFonts w:ascii="Times New Roman" w:hAnsi="Times New Roman" w:cs="Times New Roman"/>
          <w:sz w:val="28"/>
          <w:szCs w:val="28"/>
        </w:rPr>
        <w:t xml:space="preserve">кника, серии и номера диплома и </w:t>
      </w:r>
      <w:r w:rsidR="008B6B80" w:rsidRPr="00FA6C59">
        <w:rPr>
          <w:rFonts w:ascii="YS Text" w:hAnsi="YS Text"/>
          <w:sz w:val="28"/>
          <w:szCs w:val="28"/>
          <w:shd w:val="clear" w:color="auto" w:fill="FFFFFF"/>
        </w:rPr>
        <w:t>признанием документа недействительным.</w:t>
      </w:r>
    </w:p>
    <w:p w14:paraId="43FECC9E" w14:textId="77777777" w:rsidR="00206657" w:rsidRPr="00FA6C59" w:rsidRDefault="00D32469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3.7</w:t>
      </w:r>
      <w:r w:rsidR="00206657" w:rsidRPr="00FA6C59">
        <w:rPr>
          <w:rFonts w:eastAsiaTheme="minorHAnsi"/>
          <w:sz w:val="28"/>
          <w:szCs w:val="28"/>
          <w:lang w:eastAsia="en-US"/>
        </w:rPr>
        <w:t xml:space="preserve">. В случае порчи диплома и (или) приложения к нему либо порчи дубликата, в случае обнаружения в дипломе и (или) приложении к нему либо в дубликате ошибок после получения указанного документа, а также в случае изменения фамилии и (или) имени, и (или) отчества обладателя диплома у обладателя диплома при выдаче дубликата изымаются сохранившийся диплом и (или) приложение к диплому (дубликат диплома и (или) дубликат приложения к диплому). Указанные документы в установленном порядке уничтожаются </w:t>
      </w:r>
      <w:r w:rsidR="00044EF7" w:rsidRPr="00FA6C59">
        <w:rPr>
          <w:rFonts w:eastAsiaTheme="minorHAnsi"/>
          <w:sz w:val="28"/>
          <w:szCs w:val="28"/>
          <w:lang w:eastAsia="en-US"/>
        </w:rPr>
        <w:t>Университетом.</w:t>
      </w:r>
    </w:p>
    <w:p w14:paraId="20FCAF4E" w14:textId="77777777" w:rsidR="008E2FB0" w:rsidRPr="00FA6C59" w:rsidRDefault="00D32469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3.8</w:t>
      </w:r>
      <w:r w:rsidR="008E2FB0" w:rsidRPr="00FA6C59">
        <w:rPr>
          <w:rFonts w:ascii="Times New Roman" w:hAnsi="Times New Roman" w:cs="Times New Roman"/>
          <w:sz w:val="28"/>
          <w:szCs w:val="28"/>
        </w:rPr>
        <w:t>. В случае изменения фамилии и (или) имени, и (или) отчества обладателя диплома к заявлению о выдаче дубликата должны быть приложены копии документов, подтверждающих соответствующие изменения.</w:t>
      </w:r>
    </w:p>
    <w:p w14:paraId="18DDF803" w14:textId="77777777" w:rsidR="005D0113" w:rsidRPr="00FA6C59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3.9</w:t>
      </w:r>
      <w:r w:rsidR="005D0113" w:rsidRPr="00FA6C59">
        <w:rPr>
          <w:rFonts w:eastAsiaTheme="minorHAnsi"/>
          <w:sz w:val="28"/>
          <w:szCs w:val="28"/>
          <w:lang w:eastAsia="en-US"/>
        </w:rPr>
        <w:t>. В случае выдачи дубликата диплома и дубликата приложения к диплому на указанных дубликатах указываются регистрационный номер и дата выдачи дубликата диплома, в случае выдачи только дубликата приложения к диплому на нем указывается регистрационный номер и дата выдачи дубликата приложения к диплому.</w:t>
      </w:r>
    </w:p>
    <w:p w14:paraId="1680592B" w14:textId="77777777" w:rsidR="005D0113" w:rsidRPr="00FA6C59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3.10</w:t>
      </w:r>
      <w:r w:rsidR="005D0113" w:rsidRPr="00FA6C59">
        <w:rPr>
          <w:rFonts w:eastAsiaTheme="minorHAnsi"/>
          <w:sz w:val="28"/>
          <w:szCs w:val="28"/>
          <w:lang w:eastAsia="en-US"/>
        </w:rPr>
        <w:t>. В дубликат вносятся записи в соответствии с документами, имеющимися в личном деле выпускника. При невозможности заполнения дубликата приложения к диплому дубликат диплома выдается без приложения к нему.</w:t>
      </w:r>
    </w:p>
    <w:p w14:paraId="54E98470" w14:textId="77777777" w:rsidR="005D0113" w:rsidRPr="00FA6C59" w:rsidRDefault="00852E78" w:rsidP="003328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6C59">
        <w:rPr>
          <w:rFonts w:ascii="Times New Roman" w:hAnsi="Times New Roman" w:cs="Times New Roman"/>
          <w:sz w:val="28"/>
          <w:szCs w:val="28"/>
        </w:rPr>
        <w:t xml:space="preserve">Трудоемкость дисциплин, объем практик, объем государственной итоговой аттестации, срок освоения образовательной программы </w:t>
      </w:r>
      <w:r w:rsidRPr="00FA6C59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в дубликате по решению организации в зачетных единицах (со словами «з.е.») либо в академических часах (со словом «час.») и (или) в неделях (со словом «недель», или </w:t>
      </w:r>
      <w:r w:rsidR="003328C2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недели</w:t>
      </w:r>
      <w:r w:rsidR="003328C2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 xml:space="preserve">, или </w:t>
      </w:r>
      <w:r w:rsidR="003328C2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неделя</w:t>
      </w:r>
      <w:r w:rsidR="003328C2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>)</w:t>
      </w:r>
      <w:r w:rsidR="003328C2" w:rsidRPr="00FA6C59">
        <w:rPr>
          <w:rFonts w:ascii="Times New Roman" w:hAnsi="Times New Roman" w:cs="Times New Roman"/>
          <w:sz w:val="28"/>
          <w:szCs w:val="28"/>
        </w:rPr>
        <w:t>.</w:t>
      </w:r>
    </w:p>
    <w:p w14:paraId="1D8A90E9" w14:textId="792C3394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 xml:space="preserve">Если при заполнении дубликата какие-либо сведения не могут быть указаны в связи с отсутствием информации, то на месте таких сведений ставится символ </w:t>
      </w:r>
      <w:r w:rsidR="00467C8C" w:rsidRPr="00FA6C59">
        <w:rPr>
          <w:rFonts w:eastAsiaTheme="minorHAnsi"/>
          <w:sz w:val="28"/>
          <w:szCs w:val="28"/>
          <w:lang w:eastAsia="en-US"/>
        </w:rPr>
        <w:t>«</w:t>
      </w:r>
      <w:r w:rsidRPr="00FA6C59">
        <w:rPr>
          <w:rFonts w:eastAsiaTheme="minorHAnsi"/>
          <w:sz w:val="28"/>
          <w:szCs w:val="28"/>
          <w:lang w:eastAsia="en-US"/>
        </w:rPr>
        <w:t>x</w:t>
      </w:r>
      <w:r w:rsidR="00467C8C" w:rsidRPr="00FA6C59">
        <w:rPr>
          <w:rFonts w:eastAsiaTheme="minorHAnsi"/>
          <w:sz w:val="28"/>
          <w:szCs w:val="28"/>
          <w:lang w:eastAsia="en-US"/>
        </w:rPr>
        <w:t>»</w:t>
      </w:r>
      <w:r w:rsidRPr="00FA6C59">
        <w:rPr>
          <w:rFonts w:eastAsiaTheme="minorHAnsi"/>
          <w:sz w:val="28"/>
          <w:szCs w:val="28"/>
          <w:lang w:eastAsia="en-US"/>
        </w:rPr>
        <w:t xml:space="preserve"> или </w:t>
      </w:r>
      <w:r w:rsidR="00467C8C" w:rsidRPr="00FA6C59">
        <w:rPr>
          <w:rFonts w:eastAsiaTheme="minorHAnsi"/>
          <w:sz w:val="28"/>
          <w:szCs w:val="28"/>
          <w:lang w:eastAsia="en-US"/>
        </w:rPr>
        <w:t>«</w:t>
      </w:r>
      <w:r w:rsidRPr="00FA6C59">
        <w:rPr>
          <w:rFonts w:eastAsiaTheme="minorHAnsi"/>
          <w:sz w:val="28"/>
          <w:szCs w:val="28"/>
          <w:lang w:eastAsia="en-US"/>
        </w:rPr>
        <w:t>-</w:t>
      </w:r>
      <w:r w:rsidR="00467C8C" w:rsidRPr="00FA6C59">
        <w:rPr>
          <w:rFonts w:eastAsiaTheme="minorHAnsi"/>
          <w:sz w:val="28"/>
          <w:szCs w:val="28"/>
          <w:lang w:eastAsia="en-US"/>
        </w:rPr>
        <w:t>»</w:t>
      </w:r>
      <w:r w:rsidRPr="00FA6C59">
        <w:rPr>
          <w:rFonts w:eastAsiaTheme="minorHAnsi"/>
          <w:sz w:val="28"/>
          <w:szCs w:val="28"/>
          <w:lang w:eastAsia="en-US"/>
        </w:rPr>
        <w:t>.</w:t>
      </w:r>
    </w:p>
    <w:p w14:paraId="67E5F46A" w14:textId="77777777" w:rsidR="005D0113" w:rsidRPr="00384DBD" w:rsidRDefault="005D0113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Невозможностью заполнения дубликата приложения к диплому является ситуация, при которой не</w:t>
      </w:r>
      <w:r w:rsidRPr="00384DBD">
        <w:rPr>
          <w:rFonts w:eastAsiaTheme="minorHAnsi"/>
          <w:sz w:val="28"/>
          <w:szCs w:val="28"/>
          <w:lang w:eastAsia="en-US"/>
        </w:rPr>
        <w:t xml:space="preserve"> представляется возможным установить учебный план по образовательной программе, которую освоил обучающийся и (или) сведения, имеющиеся </w:t>
      </w:r>
      <w:r w:rsidR="00C7418C" w:rsidRPr="00384DBD">
        <w:rPr>
          <w:rFonts w:eastAsiaTheme="minorHAnsi"/>
          <w:sz w:val="28"/>
          <w:szCs w:val="28"/>
          <w:lang w:eastAsia="en-US"/>
        </w:rPr>
        <w:t>в зачетной книжке,</w:t>
      </w:r>
      <w:r w:rsidR="00213045" w:rsidRPr="00384DBD">
        <w:rPr>
          <w:rFonts w:eastAsiaTheme="minorHAnsi"/>
          <w:sz w:val="28"/>
          <w:szCs w:val="28"/>
          <w:lang w:eastAsia="en-US"/>
        </w:rPr>
        <w:t xml:space="preserve"> носят не</w:t>
      </w:r>
      <w:r w:rsidRPr="00384DBD">
        <w:rPr>
          <w:rFonts w:eastAsiaTheme="minorHAnsi"/>
          <w:sz w:val="28"/>
          <w:szCs w:val="28"/>
          <w:lang w:eastAsia="en-US"/>
        </w:rPr>
        <w:t xml:space="preserve">полный характер (отсутствуют дисциплины, количество часов, подписи преподавателей). В данном случае при необходимости Заявителю выдается выписка из зачетной книжки. </w:t>
      </w:r>
    </w:p>
    <w:p w14:paraId="7BDE6211" w14:textId="02954944" w:rsidR="005D0113" w:rsidRPr="00384DBD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384DBD">
        <w:rPr>
          <w:rFonts w:eastAsiaTheme="minorHAnsi"/>
          <w:sz w:val="28"/>
          <w:szCs w:val="28"/>
          <w:lang w:eastAsia="en-US"/>
        </w:rPr>
        <w:t>3.11</w:t>
      </w:r>
      <w:r w:rsidR="005D0113" w:rsidRPr="00384DBD">
        <w:rPr>
          <w:rFonts w:eastAsiaTheme="minorHAnsi"/>
          <w:sz w:val="28"/>
          <w:szCs w:val="28"/>
          <w:lang w:eastAsia="en-US"/>
        </w:rPr>
        <w:t xml:space="preserve">. </w:t>
      </w:r>
      <w:r w:rsidR="00044EF7" w:rsidRPr="00384DBD">
        <w:rPr>
          <w:rFonts w:eastAsiaTheme="minorHAnsi"/>
          <w:sz w:val="28"/>
          <w:szCs w:val="28"/>
          <w:lang w:eastAsia="en-US"/>
        </w:rPr>
        <w:t>Дубликат подписывается руководителем организации в соответствии с п. 1.</w:t>
      </w:r>
      <w:r w:rsidR="00467C8C">
        <w:rPr>
          <w:rFonts w:eastAsiaTheme="minorHAnsi"/>
          <w:sz w:val="28"/>
          <w:szCs w:val="28"/>
          <w:lang w:eastAsia="en-US"/>
        </w:rPr>
        <w:t>4</w:t>
      </w:r>
      <w:r w:rsidR="00044EF7" w:rsidRPr="00384DBD">
        <w:rPr>
          <w:rFonts w:eastAsiaTheme="minorHAnsi"/>
          <w:sz w:val="28"/>
          <w:szCs w:val="28"/>
          <w:lang w:eastAsia="en-US"/>
        </w:rPr>
        <w:t xml:space="preserve"> Положения. </w:t>
      </w:r>
    </w:p>
    <w:p w14:paraId="1D652508" w14:textId="77777777" w:rsidR="008E2FB0" w:rsidRPr="0074470D" w:rsidRDefault="00014CC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3.12.</w:t>
      </w:r>
      <w:r w:rsidR="008E2FB0" w:rsidRPr="0074470D">
        <w:rPr>
          <w:noProof/>
          <w:sz w:val="28"/>
          <w:szCs w:val="28"/>
        </w:rPr>
        <w:t xml:space="preserve"> </w:t>
      </w:r>
      <w:r w:rsidR="008E2FB0" w:rsidRPr="0074470D">
        <w:rPr>
          <w:sz w:val="28"/>
          <w:szCs w:val="28"/>
        </w:rPr>
        <w:t xml:space="preserve">Диплом (дубликат </w:t>
      </w:r>
      <w:r w:rsidR="005D0113">
        <w:rPr>
          <w:sz w:val="28"/>
          <w:szCs w:val="28"/>
        </w:rPr>
        <w:t xml:space="preserve">диплома) без приложения к нему </w:t>
      </w:r>
      <w:r w:rsidR="008E2FB0" w:rsidRPr="0074470D">
        <w:rPr>
          <w:sz w:val="28"/>
          <w:szCs w:val="28"/>
        </w:rPr>
        <w:t>действителен.</w:t>
      </w:r>
    </w:p>
    <w:p w14:paraId="4C4A6B50" w14:textId="77777777" w:rsidR="00CA5125" w:rsidRPr="0074470D" w:rsidRDefault="008E2FB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sz w:val="28"/>
          <w:szCs w:val="28"/>
        </w:rPr>
        <w:t>Приложение к диплому  недействительно без диплома.</w:t>
      </w:r>
    </w:p>
    <w:p w14:paraId="5E03B9DF" w14:textId="77777777" w:rsidR="008E2FB0" w:rsidRPr="0074470D" w:rsidRDefault="008E2FB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sz w:val="28"/>
          <w:szCs w:val="28"/>
        </w:rPr>
        <w:t>Дубликат  приложения к диплому недействителен без диплома или без дубликата диплома.</w:t>
      </w:r>
    </w:p>
    <w:p w14:paraId="4FFE89BC" w14:textId="369022FB" w:rsidR="003328C2" w:rsidRPr="00B011EE" w:rsidRDefault="00014CCF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8C2">
        <w:rPr>
          <w:rFonts w:ascii="Times New Roman" w:hAnsi="Times New Roman" w:cs="Times New Roman"/>
          <w:noProof/>
          <w:sz w:val="28"/>
          <w:szCs w:val="28"/>
        </w:rPr>
        <w:t>3.1</w:t>
      </w:r>
      <w:r w:rsidR="00467C8C">
        <w:rPr>
          <w:rFonts w:ascii="Times New Roman" w:hAnsi="Times New Roman" w:cs="Times New Roman"/>
          <w:noProof/>
          <w:sz w:val="28"/>
          <w:szCs w:val="28"/>
        </w:rPr>
        <w:t>3</w:t>
      </w:r>
      <w:r w:rsidR="008E2FB0" w:rsidRPr="003328C2">
        <w:rPr>
          <w:rFonts w:ascii="Times New Roman" w:hAnsi="Times New Roman" w:cs="Times New Roman"/>
          <w:noProof/>
          <w:sz w:val="28"/>
          <w:szCs w:val="28"/>
        </w:rPr>
        <w:t>.</w:t>
      </w:r>
      <w:r w:rsidR="008E2FB0" w:rsidRPr="0074470D">
        <w:rPr>
          <w:noProof/>
          <w:sz w:val="28"/>
          <w:szCs w:val="28"/>
        </w:rPr>
        <w:t xml:space="preserve"> </w:t>
      </w:r>
      <w:r w:rsidR="003328C2" w:rsidRPr="00B011EE">
        <w:rPr>
          <w:rFonts w:ascii="Times New Roman" w:hAnsi="Times New Roman" w:cs="Times New Roman"/>
          <w:sz w:val="28"/>
          <w:szCs w:val="28"/>
        </w:rPr>
        <w:t xml:space="preserve">Выдача диплома с приложением осуществляется </w:t>
      </w:r>
      <w:r w:rsidR="00D716CF" w:rsidRPr="00D716CF">
        <w:rPr>
          <w:rFonts w:ascii="Times New Roman" w:hAnsi="Times New Roman" w:cs="Times New Roman"/>
          <w:noProof/>
          <w:sz w:val="28"/>
          <w:szCs w:val="28"/>
        </w:rPr>
        <w:t>управлением кадров</w:t>
      </w:r>
      <w:r w:rsidR="00D716CF">
        <w:rPr>
          <w:noProof/>
          <w:sz w:val="28"/>
          <w:szCs w:val="28"/>
        </w:rPr>
        <w:t xml:space="preserve"> </w:t>
      </w:r>
      <w:r w:rsidR="003328C2" w:rsidRPr="00B011E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14:paraId="72F6D673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1) диплом на бумажном носителе:</w:t>
      </w:r>
    </w:p>
    <w:p w14:paraId="028DDBDD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выдается на руки выпускнику лично или другому лицу по заверенной в установленном порядке доверенности, выданной указанному лицу выпускником;</w:t>
      </w:r>
    </w:p>
    <w:p w14:paraId="173857EC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вручении.</w:t>
      </w:r>
    </w:p>
    <w:p w14:paraId="6791B9C6" w14:textId="77777777" w:rsidR="003328C2" w:rsidRPr="00FA6C59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 xml:space="preserve">2) по заявлению выпускника копия диплома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заверенная в соответствии с законодательством Российской Федерации электронной подписью руководителя организации, может быть направлена в форме электронного документа с использованием информационно-телекоммуникационной сети </w:t>
      </w:r>
      <w:r w:rsidR="00D716CF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Интернет</w:t>
      </w:r>
      <w:r w:rsidR="00D716CF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 xml:space="preserve"> на указанный им адрес электронной почты.</w:t>
      </w:r>
    </w:p>
    <w:p w14:paraId="5C90C4E2" w14:textId="147A9115" w:rsidR="008E2FB0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3.1</w:t>
      </w:r>
      <w:r w:rsidR="00467C8C" w:rsidRPr="00FA6C59">
        <w:rPr>
          <w:noProof/>
          <w:sz w:val="28"/>
          <w:szCs w:val="28"/>
        </w:rPr>
        <w:t>4</w:t>
      </w:r>
      <w:r w:rsidR="008E2FB0" w:rsidRPr="00FA6C59">
        <w:rPr>
          <w:noProof/>
          <w:sz w:val="28"/>
          <w:szCs w:val="28"/>
        </w:rPr>
        <w:t>. Копия  выданного диплома (дубликата), а также доверенность, заявление  о выдаче дубликата, заявление о направлении диплома (дубликата) через операторов почтовой связи хранятся в личном деле выпускника.</w:t>
      </w:r>
    </w:p>
    <w:p w14:paraId="38DDF7C8" w14:textId="0E7EDB60" w:rsidR="00937137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</w:t>
      </w:r>
      <w:r w:rsidR="00467C8C" w:rsidRPr="00FA6C59">
        <w:rPr>
          <w:rFonts w:eastAsiaTheme="minorHAnsi"/>
          <w:sz w:val="28"/>
          <w:szCs w:val="28"/>
          <w:lang w:eastAsia="en-US"/>
        </w:rPr>
        <w:t>5</w:t>
      </w:r>
      <w:r w:rsidR="0074470D" w:rsidRPr="00FA6C59">
        <w:rPr>
          <w:rFonts w:eastAsiaTheme="minorHAnsi"/>
          <w:sz w:val="28"/>
          <w:szCs w:val="28"/>
          <w:lang w:eastAsia="en-US"/>
        </w:rPr>
        <w:t>.</w:t>
      </w:r>
      <w:r w:rsidRPr="00FA6C59">
        <w:rPr>
          <w:rFonts w:eastAsiaTheme="minorHAnsi"/>
          <w:sz w:val="28"/>
          <w:szCs w:val="28"/>
          <w:lang w:eastAsia="en-US"/>
        </w:rPr>
        <w:t xml:space="preserve"> В случае реорганизации Университета дубликат выдается ее правопреемником.</w:t>
      </w:r>
    </w:p>
    <w:p w14:paraId="367779CA" w14:textId="67A67D8E" w:rsidR="00937137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</w:t>
      </w:r>
      <w:r w:rsidR="00467C8C" w:rsidRPr="00FA6C59">
        <w:rPr>
          <w:rFonts w:eastAsiaTheme="minorHAnsi"/>
          <w:sz w:val="28"/>
          <w:szCs w:val="28"/>
          <w:lang w:eastAsia="en-US"/>
        </w:rPr>
        <w:t>6</w:t>
      </w:r>
      <w:r w:rsidRPr="00FA6C59">
        <w:rPr>
          <w:rFonts w:eastAsiaTheme="minorHAnsi"/>
          <w:sz w:val="28"/>
          <w:szCs w:val="28"/>
          <w:lang w:eastAsia="en-US"/>
        </w:rPr>
        <w:t>. В случае ликвидации Университета дубликат выдается учредителем.</w:t>
      </w:r>
    </w:p>
    <w:p w14:paraId="1F939F59" w14:textId="77777777" w:rsidR="00664D82" w:rsidRPr="00FA6C59" w:rsidRDefault="00664D82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</w:p>
    <w:p w14:paraId="7D54D1C0" w14:textId="77777777" w:rsidR="00664D82" w:rsidRPr="00FA6C59" w:rsidRDefault="004912C3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 xml:space="preserve">4. </w:t>
      </w:r>
      <w:r w:rsidR="00664D82" w:rsidRPr="00FA6C59">
        <w:rPr>
          <w:b/>
          <w:sz w:val="28"/>
          <w:szCs w:val="28"/>
        </w:rPr>
        <w:t>Учёт бланков, выданных дипломов и дубликатов</w:t>
      </w:r>
    </w:p>
    <w:p w14:paraId="39FFAA56" w14:textId="77777777" w:rsidR="004A68D7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sz w:val="28"/>
          <w:szCs w:val="28"/>
        </w:rPr>
        <w:lastRenderedPageBreak/>
        <w:t>4.1.</w:t>
      </w:r>
      <w:r w:rsidR="008E2FB0" w:rsidRPr="00FA6C59">
        <w:rPr>
          <w:sz w:val="28"/>
          <w:szCs w:val="28"/>
        </w:rPr>
        <w:t xml:space="preserve"> С</w:t>
      </w:r>
      <w:r w:rsidR="00664D82" w:rsidRPr="00FA6C59">
        <w:rPr>
          <w:noProof/>
          <w:sz w:val="28"/>
          <w:szCs w:val="28"/>
        </w:rPr>
        <w:t>огласно приказу</w:t>
      </w:r>
      <w:r w:rsidR="00C46FB1" w:rsidRPr="00FA6C59">
        <w:rPr>
          <w:noProof/>
          <w:sz w:val="28"/>
          <w:szCs w:val="28"/>
        </w:rPr>
        <w:t xml:space="preserve"> </w:t>
      </w:r>
      <w:r w:rsidR="007F0B24" w:rsidRPr="00FA6C59">
        <w:rPr>
          <w:sz w:val="28"/>
          <w:szCs w:val="28"/>
        </w:rPr>
        <w:t>Министерства науки и высшего образования Р</w:t>
      </w:r>
      <w:r w:rsidR="007F0B24" w:rsidRPr="00FA6C59">
        <w:rPr>
          <w:noProof/>
          <w:sz w:val="28"/>
          <w:szCs w:val="28"/>
        </w:rPr>
        <w:t xml:space="preserve">оссийской Федерации </w:t>
      </w:r>
      <w:r w:rsidR="007F0B24" w:rsidRPr="00FA6C59">
        <w:rPr>
          <w:sz w:val="28"/>
          <w:szCs w:val="28"/>
        </w:rPr>
        <w:t>о</w:t>
      </w:r>
      <w:r w:rsidR="007F0B24" w:rsidRPr="00FA6C59">
        <w:rPr>
          <w:noProof/>
          <w:sz w:val="28"/>
          <w:szCs w:val="28"/>
        </w:rPr>
        <w:t xml:space="preserve">т </w:t>
      </w:r>
      <w:r w:rsidR="007F0B24" w:rsidRPr="00FA6C59">
        <w:rPr>
          <w:sz w:val="28"/>
          <w:szCs w:val="28"/>
        </w:rPr>
        <w:t>27.07.2021 № 670 «Об утверждении порядка заполнения, учета и выдачи д</w:t>
      </w:r>
      <w:r w:rsidR="007F0B24" w:rsidRPr="00FA6C59">
        <w:rPr>
          <w:noProof/>
          <w:sz w:val="28"/>
          <w:szCs w:val="28"/>
        </w:rPr>
        <w:t xml:space="preserve">окументов </w:t>
      </w:r>
      <w:r w:rsidR="007F0B24" w:rsidRPr="00FA6C59">
        <w:rPr>
          <w:sz w:val="28"/>
          <w:szCs w:val="28"/>
        </w:rPr>
        <w:t>о в</w:t>
      </w:r>
      <w:r w:rsidR="007F0B24" w:rsidRPr="00FA6C59">
        <w:rPr>
          <w:noProof/>
          <w:sz w:val="28"/>
          <w:szCs w:val="28"/>
        </w:rPr>
        <w:t xml:space="preserve">ысшем </w:t>
      </w:r>
      <w:r w:rsidR="007F0B24" w:rsidRPr="00FA6C59">
        <w:rPr>
          <w:sz w:val="28"/>
          <w:szCs w:val="28"/>
        </w:rPr>
        <w:t>о</w:t>
      </w:r>
      <w:r w:rsidR="007F0B24" w:rsidRPr="00FA6C59">
        <w:rPr>
          <w:noProof/>
          <w:sz w:val="28"/>
          <w:szCs w:val="28"/>
        </w:rPr>
        <w:t>бразовании и о квалификации и их дубликатов»</w:t>
      </w:r>
      <w:r w:rsidR="008E2FB0" w:rsidRPr="00FA6C59">
        <w:rPr>
          <w:sz w:val="28"/>
          <w:szCs w:val="28"/>
        </w:rPr>
        <w:t xml:space="preserve"> п</w:t>
      </w:r>
      <w:r w:rsidR="008E2FB0" w:rsidRPr="00FA6C59">
        <w:rPr>
          <w:noProof/>
          <w:sz w:val="28"/>
          <w:szCs w:val="28"/>
        </w:rPr>
        <w:t xml:space="preserve">о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сем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ланкам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едутся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ниги </w:t>
      </w:r>
      <w:r w:rsidR="008E2FB0" w:rsidRPr="00FA6C59">
        <w:rPr>
          <w:sz w:val="28"/>
          <w:szCs w:val="28"/>
        </w:rPr>
        <w:t>р</w:t>
      </w:r>
      <w:r w:rsidR="004A68D7" w:rsidRPr="00FA6C59">
        <w:rPr>
          <w:noProof/>
          <w:sz w:val="28"/>
          <w:szCs w:val="28"/>
        </w:rPr>
        <w:t xml:space="preserve">егистрации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ыданных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ипломов,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>риложений</w:t>
      </w:r>
      <w:r w:rsidR="00944787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к</w:t>
      </w:r>
      <w:r w:rsidR="00D30EF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им. </w:t>
      </w:r>
      <w:r w:rsidR="00664D82" w:rsidRPr="00FA6C59">
        <w:rPr>
          <w:noProof/>
          <w:sz w:val="28"/>
          <w:szCs w:val="28"/>
        </w:rPr>
        <w:t xml:space="preserve">Листы книги </w:t>
      </w:r>
      <w:r w:rsidR="008E2FB0" w:rsidRPr="00FA6C59">
        <w:rPr>
          <w:sz w:val="28"/>
          <w:szCs w:val="28"/>
        </w:rPr>
        <w:t>п</w:t>
      </w:r>
      <w:r w:rsidR="00664D82" w:rsidRPr="00FA6C59">
        <w:rPr>
          <w:noProof/>
          <w:sz w:val="28"/>
          <w:szCs w:val="28"/>
        </w:rPr>
        <w:t>ронумеровываю</w:t>
      </w:r>
      <w:r w:rsidR="008E2FB0" w:rsidRPr="00FA6C59">
        <w:rPr>
          <w:noProof/>
          <w:sz w:val="28"/>
          <w:szCs w:val="28"/>
        </w:rPr>
        <w:t>тся,</w:t>
      </w:r>
      <w:r w:rsidR="00664D82" w:rsidRPr="00FA6C59">
        <w:rPr>
          <w:noProof/>
          <w:sz w:val="28"/>
          <w:szCs w:val="28"/>
        </w:rPr>
        <w:t xml:space="preserve"> книга </w:t>
      </w:r>
      <w:r w:rsidR="00664D82" w:rsidRPr="00FA6C59">
        <w:rPr>
          <w:sz w:val="28"/>
          <w:szCs w:val="28"/>
        </w:rPr>
        <w:t>прошнуровывается,</w:t>
      </w:r>
      <w:r w:rsidR="00C46FB1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крепляется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ечатью </w:t>
      </w:r>
      <w:r w:rsidR="0002465A" w:rsidRPr="00FA6C59">
        <w:rPr>
          <w:sz w:val="28"/>
          <w:szCs w:val="28"/>
        </w:rPr>
        <w:t>Университета</w:t>
      </w:r>
      <w:r w:rsidR="00664D82" w:rsidRPr="00FA6C59">
        <w:rPr>
          <w:noProof/>
          <w:sz w:val="28"/>
          <w:szCs w:val="28"/>
        </w:rPr>
        <w:t xml:space="preserve"> с указанием количества листов в книге регистрации</w:t>
      </w:r>
      <w:r w:rsidR="008E2FB0" w:rsidRPr="00FA6C59">
        <w:rPr>
          <w:sz w:val="28"/>
          <w:szCs w:val="28"/>
        </w:rPr>
        <w:t>и</w:t>
      </w:r>
      <w:r w:rsidR="00D30EF3" w:rsidRPr="00FA6C59">
        <w:rPr>
          <w:sz w:val="28"/>
          <w:szCs w:val="28"/>
        </w:rPr>
        <w:t>,</w:t>
      </w:r>
      <w:r w:rsidR="00044EF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х</w:t>
      </w:r>
      <w:r w:rsidR="008E2FB0" w:rsidRPr="00FA6C59">
        <w:rPr>
          <w:noProof/>
          <w:sz w:val="28"/>
          <w:szCs w:val="28"/>
        </w:rPr>
        <w:t xml:space="preserve">ранится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ак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окумент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тчетности. </w:t>
      </w:r>
      <w:r w:rsidR="008C5F90" w:rsidRPr="00FA6C59">
        <w:rPr>
          <w:noProof/>
          <w:sz w:val="28"/>
          <w:szCs w:val="28"/>
        </w:rPr>
        <w:t>Структурным подразделением, ответственным за заполнение и хранение книги регистр</w:t>
      </w:r>
      <w:r w:rsidR="004A68D7" w:rsidRPr="00FA6C59">
        <w:rPr>
          <w:noProof/>
          <w:sz w:val="28"/>
          <w:szCs w:val="28"/>
        </w:rPr>
        <w:t>ации</w:t>
      </w:r>
      <w:r w:rsidR="00384DBD" w:rsidRPr="00FA6C59">
        <w:rPr>
          <w:noProof/>
          <w:sz w:val="28"/>
          <w:szCs w:val="28"/>
        </w:rPr>
        <w:t>,</w:t>
      </w:r>
      <w:r w:rsidR="004A68D7" w:rsidRPr="00FA6C59">
        <w:rPr>
          <w:noProof/>
          <w:sz w:val="28"/>
          <w:szCs w:val="28"/>
        </w:rPr>
        <w:t xml:space="preserve"> является управление кадров.</w:t>
      </w:r>
    </w:p>
    <w:p w14:paraId="20367B30" w14:textId="77777777" w:rsidR="008C5F9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4.2. </w:t>
      </w:r>
      <w:r w:rsidR="00CA5125" w:rsidRPr="00FA6C59">
        <w:rPr>
          <w:noProof/>
          <w:sz w:val="28"/>
          <w:szCs w:val="28"/>
        </w:rPr>
        <w:t>При  выдач</w:t>
      </w:r>
      <w:r w:rsidR="0083248F" w:rsidRPr="00FA6C59">
        <w:rPr>
          <w:noProof/>
          <w:sz w:val="28"/>
          <w:szCs w:val="28"/>
        </w:rPr>
        <w:t>е</w:t>
      </w:r>
      <w:r w:rsidR="00CA5125" w:rsidRPr="00FA6C59">
        <w:rPr>
          <w:noProof/>
          <w:sz w:val="28"/>
          <w:szCs w:val="28"/>
        </w:rPr>
        <w:t xml:space="preserve"> диплома (дубликата) в книгу регистрац</w:t>
      </w:r>
      <w:r w:rsidR="0083248F" w:rsidRPr="00FA6C59">
        <w:rPr>
          <w:noProof/>
          <w:sz w:val="28"/>
          <w:szCs w:val="28"/>
        </w:rPr>
        <w:t>ии</w:t>
      </w:r>
      <w:r w:rsidR="00CA5125" w:rsidRPr="00FA6C59">
        <w:rPr>
          <w:noProof/>
          <w:sz w:val="28"/>
          <w:szCs w:val="28"/>
        </w:rPr>
        <w:t xml:space="preserve"> вносятся следующие данные:</w:t>
      </w:r>
      <w:r w:rsidR="008B6B80" w:rsidRPr="00FA6C59">
        <w:rPr>
          <w:noProof/>
          <w:sz w:val="28"/>
          <w:szCs w:val="28"/>
        </w:rPr>
        <w:t xml:space="preserve"> </w:t>
      </w:r>
    </w:p>
    <w:p w14:paraId="6520A106" w14:textId="77777777" w:rsidR="00CA5125" w:rsidRPr="00FA6C59" w:rsidRDefault="00CA5125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регистрационный номер диплома(дубликата);</w:t>
      </w:r>
    </w:p>
    <w:p w14:paraId="2FCE530D" w14:textId="77777777" w:rsidR="00CA5125" w:rsidRPr="00FA6C59" w:rsidRDefault="00CA5125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фамилия, имя и отчество (при наличии) выпускника</w:t>
      </w:r>
      <w:r w:rsidR="00FB5736" w:rsidRPr="00FA6C59">
        <w:rPr>
          <w:noProof/>
          <w:sz w:val="28"/>
          <w:szCs w:val="28"/>
        </w:rPr>
        <w:t>;</w:t>
      </w:r>
    </w:p>
    <w:p w14:paraId="1954D478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серия и номер бланка диплома;</w:t>
      </w:r>
    </w:p>
    <w:p w14:paraId="6667C2A7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серия номер бланка приложения;</w:t>
      </w:r>
    </w:p>
    <w:p w14:paraId="35A37050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выдачи диплома (дубликата);</w:t>
      </w:r>
    </w:p>
    <w:p w14:paraId="5A187943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наименование специальности или направления подготовки;</w:t>
      </w:r>
    </w:p>
    <w:p w14:paraId="77F0F520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наименование присвоения квалификации;</w:t>
      </w:r>
    </w:p>
    <w:p w14:paraId="71F8BB24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и номер протокола государственной экзаменационной комиссии;</w:t>
      </w:r>
    </w:p>
    <w:p w14:paraId="6E305148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и номер  приказа об отчислении выпускника;</w:t>
      </w:r>
    </w:p>
    <w:p w14:paraId="4EAB2513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-подпись руководителя подразделения (службы) </w:t>
      </w:r>
      <w:r w:rsidR="00044EF7" w:rsidRPr="00FA6C59">
        <w:rPr>
          <w:noProof/>
          <w:sz w:val="28"/>
          <w:szCs w:val="28"/>
        </w:rPr>
        <w:t>Университета</w:t>
      </w:r>
      <w:r w:rsidRPr="00FA6C59">
        <w:rPr>
          <w:noProof/>
          <w:sz w:val="28"/>
          <w:szCs w:val="28"/>
        </w:rPr>
        <w:t>, выдающей диплом (дубликат);</w:t>
      </w:r>
    </w:p>
    <w:p w14:paraId="16BA35BA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-подпись лица, кото</w:t>
      </w:r>
      <w:r w:rsidR="00664D82" w:rsidRPr="00FA6C59">
        <w:rPr>
          <w:noProof/>
          <w:sz w:val="28"/>
          <w:szCs w:val="28"/>
        </w:rPr>
        <w:t>рому выдан диплом (дубликат)  (</w:t>
      </w:r>
      <w:r w:rsidRPr="00FA6C59">
        <w:rPr>
          <w:noProof/>
          <w:sz w:val="28"/>
          <w:szCs w:val="28"/>
        </w:rPr>
        <w:t>если диплом (дубликат) выдан лично выпускнику либо по доверенности, либо дата и номер почтового отправления ( если диплом (дубликат) направлени через операторов почтовой связи общего пользования.</w:t>
      </w:r>
    </w:p>
    <w:p w14:paraId="00ABE2A9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4.3</w:t>
      </w:r>
      <w:r w:rsidR="008E2FB0" w:rsidRPr="00FA6C59">
        <w:rPr>
          <w:noProof/>
          <w:sz w:val="28"/>
          <w:szCs w:val="28"/>
        </w:rPr>
        <w:t xml:space="preserve">. </w:t>
      </w:r>
      <w:r w:rsidR="00044EF7" w:rsidRPr="00FA6C59">
        <w:rPr>
          <w:sz w:val="28"/>
          <w:szCs w:val="28"/>
        </w:rPr>
        <w:t>Бланки дипломов и приложений к ним х</w:t>
      </w:r>
      <w:r w:rsidR="00044EF7" w:rsidRPr="00FA6C59">
        <w:rPr>
          <w:noProof/>
          <w:sz w:val="28"/>
          <w:szCs w:val="28"/>
        </w:rPr>
        <w:t xml:space="preserve">ранятся </w:t>
      </w:r>
      <w:r w:rsidR="00044EF7" w:rsidRPr="00FA6C59">
        <w:rPr>
          <w:sz w:val="28"/>
          <w:szCs w:val="28"/>
        </w:rPr>
        <w:t>в</w:t>
      </w:r>
      <w:r w:rsidR="00044EF7" w:rsidRPr="00FA6C59">
        <w:rPr>
          <w:noProof/>
          <w:sz w:val="28"/>
          <w:szCs w:val="28"/>
        </w:rPr>
        <w:t xml:space="preserve"> </w:t>
      </w:r>
      <w:r w:rsidR="008C5F90" w:rsidRPr="00FA6C59">
        <w:rPr>
          <w:noProof/>
          <w:sz w:val="28"/>
          <w:szCs w:val="28"/>
        </w:rPr>
        <w:t>Университете</w:t>
      </w:r>
      <w:r w:rsidR="00044EF7" w:rsidRPr="00FA6C59">
        <w:rPr>
          <w:noProof/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к</w:t>
      </w:r>
      <w:r w:rsidR="00044EF7" w:rsidRPr="00FA6C59">
        <w:rPr>
          <w:noProof/>
          <w:sz w:val="28"/>
          <w:szCs w:val="28"/>
        </w:rPr>
        <w:t xml:space="preserve">ак </w:t>
      </w:r>
      <w:r w:rsidR="00044EF7" w:rsidRPr="00FA6C59">
        <w:rPr>
          <w:sz w:val="28"/>
          <w:szCs w:val="28"/>
        </w:rPr>
        <w:t>бланки</w:t>
      </w:r>
      <w:r w:rsidR="00044EF7" w:rsidRPr="00FA6C59">
        <w:rPr>
          <w:noProof/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с</w:t>
      </w:r>
      <w:r w:rsidR="00044EF7" w:rsidRPr="00FA6C59">
        <w:rPr>
          <w:noProof/>
          <w:sz w:val="28"/>
          <w:szCs w:val="28"/>
        </w:rPr>
        <w:t xml:space="preserve">трогой </w:t>
      </w:r>
      <w:r w:rsidR="00044EF7" w:rsidRPr="00FA6C59">
        <w:rPr>
          <w:sz w:val="28"/>
          <w:szCs w:val="28"/>
        </w:rPr>
        <w:t>о</w:t>
      </w:r>
      <w:r w:rsidR="00044EF7" w:rsidRPr="00FA6C59">
        <w:rPr>
          <w:noProof/>
          <w:sz w:val="28"/>
          <w:szCs w:val="28"/>
        </w:rPr>
        <w:t xml:space="preserve">тчетности </w:t>
      </w:r>
      <w:r w:rsidR="00044EF7" w:rsidRPr="00FA6C59">
        <w:rPr>
          <w:sz w:val="28"/>
          <w:szCs w:val="28"/>
        </w:rPr>
        <w:t>и у</w:t>
      </w:r>
      <w:r w:rsidR="00044EF7" w:rsidRPr="00FA6C59">
        <w:rPr>
          <w:noProof/>
          <w:sz w:val="28"/>
          <w:szCs w:val="28"/>
        </w:rPr>
        <w:t xml:space="preserve">читываются </w:t>
      </w:r>
      <w:r w:rsidR="00044EF7" w:rsidRPr="00FA6C59">
        <w:rPr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 xml:space="preserve">о </w:t>
      </w:r>
      <w:r w:rsidR="00044EF7" w:rsidRPr="00FA6C59">
        <w:rPr>
          <w:sz w:val="28"/>
          <w:szCs w:val="28"/>
        </w:rPr>
        <w:t>с</w:t>
      </w:r>
      <w:r w:rsidR="00044EF7" w:rsidRPr="00FA6C59">
        <w:rPr>
          <w:noProof/>
          <w:sz w:val="28"/>
          <w:szCs w:val="28"/>
        </w:rPr>
        <w:t>пециальному реестру.</w:t>
      </w:r>
    </w:p>
    <w:p w14:paraId="5D2328D0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4.4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риказом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ектора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азначаются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тветственные </w:t>
      </w:r>
      <w:r w:rsidR="008E2FB0" w:rsidRPr="00FA6C59">
        <w:rPr>
          <w:sz w:val="28"/>
          <w:szCs w:val="28"/>
        </w:rPr>
        <w:t>з</w:t>
      </w:r>
      <w:r w:rsidR="008E2FB0" w:rsidRPr="00FA6C59">
        <w:rPr>
          <w:noProof/>
          <w:sz w:val="28"/>
          <w:szCs w:val="28"/>
        </w:rPr>
        <w:t xml:space="preserve">а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едение, </w:t>
      </w:r>
      <w:r w:rsidR="008E2FB0" w:rsidRPr="00FA6C59">
        <w:rPr>
          <w:sz w:val="28"/>
          <w:szCs w:val="28"/>
        </w:rPr>
        <w:t>х</w:t>
      </w:r>
      <w:r w:rsidR="008E2FB0" w:rsidRPr="00FA6C59">
        <w:rPr>
          <w:noProof/>
          <w:sz w:val="28"/>
          <w:szCs w:val="28"/>
        </w:rPr>
        <w:t xml:space="preserve">ранение,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ыдачу </w:t>
      </w:r>
      <w:r w:rsidR="008E2FB0" w:rsidRPr="00FA6C59">
        <w:rPr>
          <w:sz w:val="28"/>
          <w:szCs w:val="28"/>
        </w:rPr>
        <w:t>и</w:t>
      </w:r>
      <w:r w:rsidR="005D011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у</w:t>
      </w:r>
      <w:r w:rsidR="008E2FB0" w:rsidRPr="00FA6C59">
        <w:rPr>
          <w:noProof/>
          <w:sz w:val="28"/>
          <w:szCs w:val="28"/>
        </w:rPr>
        <w:t xml:space="preserve">чета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ланков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тчетности. </w:t>
      </w:r>
      <w:r w:rsidR="008C5F90" w:rsidRPr="00FA6C59">
        <w:rPr>
          <w:noProof/>
          <w:sz w:val="28"/>
          <w:szCs w:val="28"/>
        </w:rPr>
        <w:t>Требования к порядку работы с бланками строгой отчетности устанавливаются Учетной политикой Университета.</w:t>
      </w:r>
    </w:p>
    <w:p w14:paraId="28E18EFA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4.5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риказом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ектора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азначается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омиссия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о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писанию </w:t>
      </w:r>
      <w:r w:rsidR="00044EF7" w:rsidRPr="00FA6C59">
        <w:rPr>
          <w:sz w:val="28"/>
          <w:szCs w:val="28"/>
        </w:rPr>
        <w:t>бланков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строгой отчетности</w:t>
      </w:r>
      <w:r w:rsidR="008E2FB0" w:rsidRPr="00FA6C59">
        <w:rPr>
          <w:noProof/>
          <w:sz w:val="28"/>
          <w:szCs w:val="28"/>
        </w:rPr>
        <w:t xml:space="preserve">. </w:t>
      </w:r>
    </w:p>
    <w:p w14:paraId="7036E2D6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4.6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ередача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олученных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узом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ланков </w:t>
      </w:r>
      <w:r w:rsidR="008E2FB0" w:rsidRPr="00FA6C59">
        <w:rPr>
          <w:sz w:val="28"/>
          <w:szCs w:val="28"/>
        </w:rPr>
        <w:t>в</w:t>
      </w:r>
      <w:r w:rsidR="00F76B6F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ругие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узы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е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опускается. </w:t>
      </w:r>
    </w:p>
    <w:p w14:paraId="04A919AA" w14:textId="77777777" w:rsidR="0002465A" w:rsidRPr="00FA6C59" w:rsidRDefault="0002465A" w:rsidP="00014CCF">
      <w:pPr>
        <w:autoSpaceDE w:val="0"/>
        <w:autoSpaceDN w:val="0"/>
        <w:adjustRightInd w:val="0"/>
        <w:ind w:firstLine="71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A1FA3F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AE11AD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8CF45C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2B3D80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8725E8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6A040ED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CE7713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5EEBF10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324CD9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5EFC83D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AE19059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A6B650C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5105878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0F1EEF01" w14:textId="77777777" w:rsidR="005D0113" w:rsidRPr="00384DBD" w:rsidRDefault="005D0113" w:rsidP="005D0113">
      <w:pPr>
        <w:autoSpaceDE w:val="0"/>
        <w:autoSpaceDN w:val="0"/>
        <w:adjustRightInd w:val="0"/>
        <w:ind w:firstLine="540"/>
        <w:jc w:val="right"/>
        <w:rPr>
          <w:noProof/>
          <w:sz w:val="28"/>
          <w:szCs w:val="28"/>
        </w:rPr>
      </w:pPr>
      <w:r w:rsidRPr="00384DBD">
        <w:rPr>
          <w:noProof/>
          <w:sz w:val="28"/>
          <w:szCs w:val="28"/>
        </w:rPr>
        <w:t xml:space="preserve">Приложение </w:t>
      </w:r>
      <w:r w:rsidR="00384DBD" w:rsidRPr="00384DBD">
        <w:rPr>
          <w:noProof/>
          <w:sz w:val="28"/>
          <w:szCs w:val="28"/>
        </w:rPr>
        <w:t xml:space="preserve"> </w:t>
      </w:r>
      <w:r w:rsidRPr="00384DBD">
        <w:rPr>
          <w:noProof/>
          <w:sz w:val="28"/>
          <w:szCs w:val="28"/>
        </w:rPr>
        <w:t>1</w:t>
      </w:r>
    </w:p>
    <w:p w14:paraId="30C3B322" w14:textId="77777777" w:rsidR="009C52B2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9C52B2" w:rsidRPr="00384DBD">
        <w:rPr>
          <w:rFonts w:ascii="Times New Roman" w:hAnsi="Times New Roman" w:cs="Times New Roman"/>
          <w:sz w:val="28"/>
          <w:szCs w:val="28"/>
        </w:rPr>
        <w:t>ГАГУ</w:t>
      </w:r>
    </w:p>
    <w:p w14:paraId="5EBBFAEA" w14:textId="77777777" w:rsidR="008C5F90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C95BB7F" w14:textId="77777777" w:rsidR="009C52B2" w:rsidRPr="00384DBD" w:rsidRDefault="008C5F90" w:rsidP="008C5F90">
      <w:pPr>
        <w:pStyle w:val="a6"/>
        <w:ind w:left="4536"/>
        <w:rPr>
          <w:rFonts w:ascii="Times New Roman" w:hAnsi="Times New Roman" w:cs="Times New Roman"/>
          <w:szCs w:val="28"/>
        </w:rPr>
      </w:pPr>
      <w:r w:rsidRPr="00384DBD">
        <w:rPr>
          <w:rFonts w:ascii="Times New Roman" w:hAnsi="Times New Roman" w:cs="Times New Roman"/>
          <w:szCs w:val="28"/>
        </w:rPr>
        <w:t xml:space="preserve">                       ФИО ректора</w:t>
      </w:r>
    </w:p>
    <w:p w14:paraId="4746E4D5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C5963A" w14:textId="77777777" w:rsidR="008C5F90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Cs w:val="28"/>
        </w:rPr>
        <w:t xml:space="preserve">                       ФИО заявителя</w:t>
      </w:r>
    </w:p>
    <w:p w14:paraId="0820D031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DFA637" w14:textId="77777777" w:rsidR="009C52B2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д</w:t>
      </w:r>
      <w:r w:rsidR="009C52B2" w:rsidRPr="00384DBD">
        <w:rPr>
          <w:rFonts w:ascii="Times New Roman" w:hAnsi="Times New Roman" w:cs="Times New Roman"/>
          <w:sz w:val="28"/>
          <w:szCs w:val="28"/>
        </w:rPr>
        <w:t>ата рожд-я__________________</w:t>
      </w:r>
    </w:p>
    <w:p w14:paraId="37F87196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тел.________________________</w:t>
      </w:r>
    </w:p>
    <w:p w14:paraId="512A46A8" w14:textId="77777777" w:rsidR="009C52B2" w:rsidRPr="00384DBD" w:rsidRDefault="009C52B2" w:rsidP="009C52B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DE57997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Заявление</w:t>
      </w:r>
    </w:p>
    <w:p w14:paraId="47767889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6FB0214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D">
        <w:rPr>
          <w:rFonts w:ascii="Times New Roman" w:hAnsi="Times New Roman" w:cs="Times New Roman"/>
          <w:sz w:val="28"/>
          <w:szCs w:val="28"/>
        </w:rPr>
        <w:tab/>
        <w:t xml:space="preserve">Прошу выдать 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дубликат _______________________________</w:t>
      </w:r>
    </w:p>
    <w:p w14:paraId="068B78BC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14:paraId="2FA37201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(указать вид документа)</w:t>
      </w:r>
    </w:p>
    <w:p w14:paraId="2C59629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 имя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</w:t>
      </w:r>
      <w:r w:rsidRPr="00384DBD">
        <w:rPr>
          <w:rFonts w:ascii="Times New Roman" w:hAnsi="Times New Roman" w:cs="Times New Roman"/>
          <w:sz w:val="28"/>
          <w:szCs w:val="28"/>
        </w:rPr>
        <w:t xml:space="preserve">, выданный ранее Горно-Алтайским государственным университетом </w:t>
      </w:r>
    </w:p>
    <w:p w14:paraId="7C26EBC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 имя_________________________________ в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384DBD">
        <w:rPr>
          <w:rFonts w:ascii="Times New Roman" w:hAnsi="Times New Roman" w:cs="Times New Roman"/>
          <w:sz w:val="28"/>
          <w:szCs w:val="28"/>
        </w:rPr>
        <w:t>году по специальности/направлению подготовки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14:paraId="7C2F22DA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  <w:r w:rsidRPr="00384DBD">
        <w:rPr>
          <w:rFonts w:ascii="Times New Roman" w:hAnsi="Times New Roman" w:cs="Times New Roman"/>
          <w:sz w:val="28"/>
          <w:szCs w:val="28"/>
        </w:rPr>
        <w:t>форма обучения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384DBD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384DBD">
        <w:rPr>
          <w:rFonts w:ascii="Times New Roman" w:hAnsi="Times New Roman" w:cs="Times New Roman"/>
          <w:b/>
          <w:sz w:val="28"/>
          <w:szCs w:val="28"/>
        </w:rPr>
        <w:t>утратой оригинала (указать причину)/технической ошибкой/сменой фамилии, или имени или отчества/</w:t>
      </w:r>
    </w:p>
    <w:p w14:paraId="3758FA02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иное______                                               ________________________.</w:t>
      </w:r>
    </w:p>
    <w:p w14:paraId="6B7BFF75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(нужное подчеркнуть/иное заполнить)</w:t>
      </w:r>
    </w:p>
    <w:p w14:paraId="0F041874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2AD1D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00"/>
      </w:tblGrid>
      <w:tr w:rsidR="009C52B2" w:rsidRPr="00384DBD" w14:paraId="4EE7687B" w14:textId="77777777" w:rsidTr="000963A6">
        <w:tc>
          <w:tcPr>
            <w:tcW w:w="7338" w:type="dxa"/>
            <w:tcBorders>
              <w:top w:val="nil"/>
              <w:bottom w:val="nil"/>
            </w:tcBorders>
          </w:tcPr>
          <w:p w14:paraId="24BFF0D4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 (для внесения в ФИС ФРДО)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86CDCE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паспорта*</w:t>
            </w:r>
          </w:p>
          <w:p w14:paraId="38923B0B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свидетельства о браке/о смене фамилии/имени/отчестве*</w:t>
            </w:r>
          </w:p>
          <w:p w14:paraId="5CEFDB5A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вырезку объявления из газеты об утрате диплома*</w:t>
            </w:r>
          </w:p>
          <w:p w14:paraId="78BEFB09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справки о пожаре установленного образца*</w:t>
            </w:r>
          </w:p>
          <w:p w14:paraId="51B18553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согласие на обработку персональных данных*</w:t>
            </w:r>
          </w:p>
          <w:p w14:paraId="2254A123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□- иное ____________________________________  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3B68958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FAF57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6330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80654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(нужное отметить и заполнить)</w:t>
            </w:r>
          </w:p>
        </w:tc>
      </w:tr>
    </w:tbl>
    <w:p w14:paraId="1EA017B8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BAB792" w14:textId="77777777" w:rsidR="009C52B2" w:rsidRPr="00384DBD" w:rsidRDefault="009C52B2" w:rsidP="009C52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</w:t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  <w:t>____________</w:t>
      </w:r>
    </w:p>
    <w:p w14:paraId="5C21520D" w14:textId="77777777" w:rsidR="009C52B2" w:rsidRPr="00384DBD" w:rsidRDefault="009C52B2" w:rsidP="009C52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чч.мм.гг.</w:t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055599DD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FC5E4B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*обязательные пункты</w:t>
      </w:r>
    </w:p>
    <w:p w14:paraId="4FBA4720" w14:textId="77777777" w:rsidR="009C52B2" w:rsidRPr="00384DBD" w:rsidRDefault="009C52B2" w:rsidP="009C52B2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84DBD">
        <w:rPr>
          <w:rFonts w:ascii="Times New Roman" w:hAnsi="Times New Roman" w:cs="Times New Roman"/>
          <w:sz w:val="28"/>
          <w:szCs w:val="28"/>
        </w:rPr>
        <w:t>Страница 1 из 2</w:t>
      </w:r>
      <w:r w:rsidRPr="00384DB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br w:type="page"/>
      </w:r>
    </w:p>
    <w:p w14:paraId="38477556" w14:textId="77777777" w:rsidR="009C52B2" w:rsidRPr="00384DBD" w:rsidRDefault="009C52B2" w:rsidP="009C52B2">
      <w:pPr>
        <w:autoSpaceDE w:val="0"/>
        <w:autoSpaceDN w:val="0"/>
        <w:adjustRightInd w:val="0"/>
        <w:ind w:firstLine="540"/>
        <w:jc w:val="right"/>
        <w:rPr>
          <w:noProof/>
          <w:sz w:val="28"/>
          <w:szCs w:val="28"/>
        </w:rPr>
      </w:pPr>
      <w:r w:rsidRPr="00384DBD">
        <w:rPr>
          <w:noProof/>
          <w:sz w:val="28"/>
          <w:szCs w:val="28"/>
        </w:rPr>
        <w:lastRenderedPageBreak/>
        <w:t xml:space="preserve">Приложение </w:t>
      </w:r>
      <w:r w:rsidR="00384DBD">
        <w:rPr>
          <w:noProof/>
          <w:sz w:val="28"/>
          <w:szCs w:val="28"/>
        </w:rPr>
        <w:t xml:space="preserve"> </w:t>
      </w:r>
      <w:r w:rsidRPr="00384DBD">
        <w:rPr>
          <w:noProof/>
          <w:sz w:val="28"/>
          <w:szCs w:val="28"/>
        </w:rPr>
        <w:t>2</w:t>
      </w:r>
    </w:p>
    <w:p w14:paraId="286D2E7F" w14:textId="77777777" w:rsidR="009C52B2" w:rsidRPr="00384DBD" w:rsidRDefault="009C52B2" w:rsidP="009C52B2">
      <w:pPr>
        <w:jc w:val="center"/>
        <w:rPr>
          <w:rFonts w:eastAsia="Calibri"/>
          <w:b/>
          <w:sz w:val="28"/>
          <w:szCs w:val="28"/>
        </w:rPr>
      </w:pPr>
      <w:r w:rsidRPr="00384DBD">
        <w:rPr>
          <w:rFonts w:eastAsia="Calibri"/>
          <w:b/>
          <w:sz w:val="28"/>
          <w:szCs w:val="28"/>
        </w:rPr>
        <w:t>СОГЛАСИЕ</w:t>
      </w:r>
    </w:p>
    <w:p w14:paraId="7F9D9832" w14:textId="77777777" w:rsidR="009C52B2" w:rsidRPr="00384DBD" w:rsidRDefault="009C52B2" w:rsidP="009C52B2">
      <w:pPr>
        <w:jc w:val="center"/>
        <w:rPr>
          <w:rFonts w:eastAsia="Calibri"/>
          <w:b/>
          <w:sz w:val="28"/>
          <w:szCs w:val="28"/>
        </w:rPr>
      </w:pPr>
      <w:r w:rsidRPr="00384DBD">
        <w:rPr>
          <w:rFonts w:eastAsia="Calibri"/>
          <w:b/>
          <w:sz w:val="28"/>
          <w:szCs w:val="28"/>
        </w:rPr>
        <w:t>на обработку персональных данных</w:t>
      </w:r>
    </w:p>
    <w:p w14:paraId="5BE4C31A" w14:textId="77777777" w:rsidR="009C52B2" w:rsidRPr="00384DBD" w:rsidRDefault="009C52B2" w:rsidP="009C52B2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>Я,</w:t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  <w:t>,</w:t>
      </w:r>
    </w:p>
    <w:p w14:paraId="721DAFE8" w14:textId="77777777" w:rsidR="009C52B2" w:rsidRPr="00384DBD" w:rsidRDefault="009C52B2" w:rsidP="009C52B2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 xml:space="preserve">проживающий/ая по адресу </w:t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</w:p>
    <w:p w14:paraId="77F253F5" w14:textId="77777777" w:rsidR="009C52B2" w:rsidRPr="00384DBD" w:rsidRDefault="00014CCF" w:rsidP="009C52B2">
      <w:pPr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>п</w:t>
      </w:r>
      <w:r w:rsidR="009C52B2" w:rsidRPr="00384DBD">
        <w:rPr>
          <w:rFonts w:eastAsia="Calibri"/>
          <w:sz w:val="28"/>
          <w:szCs w:val="28"/>
        </w:rPr>
        <w:t>аспорт серия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  <w:t>№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  <w:t>, выдан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</w:p>
    <w:p w14:paraId="268BE7CD" w14:textId="77777777" w:rsidR="009C52B2" w:rsidRPr="00384DBD" w:rsidRDefault="009C52B2" w:rsidP="009C52B2">
      <w:pPr>
        <w:jc w:val="center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(серия и номер, дата выдачи, сведения о выдавшем органе)</w:t>
      </w:r>
    </w:p>
    <w:p w14:paraId="60485872" w14:textId="77777777" w:rsidR="009C52B2" w:rsidRPr="00384DBD" w:rsidRDefault="009C52B2" w:rsidP="009C52B2">
      <w:pPr>
        <w:jc w:val="center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__________________________________________________________________</w:t>
      </w:r>
    </w:p>
    <w:p w14:paraId="5275F75D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 xml:space="preserve">В соответствии с требованиями Федерального закона от 27.07.2006 N 152-ФЗ "О персональных данных" и Федерального закона от 30.12.2020 N 519-ФЗ "О внесении изменений в Федеральный закон "О персональных данных" с целью соблюдения законодательства в сфере образования и обеспечения ведения федеральной информационной системы «Федеральный реестр сведений о документах об образовании и (или) о квалификации, документах об обучении» свободно, своей волей и в своем интересе даю согласие на обработку ФГБОУ ВО ГАГУ, </w:t>
      </w:r>
      <w:r w:rsidRPr="00384DBD">
        <w:rPr>
          <w:sz w:val="28"/>
          <w:szCs w:val="28"/>
        </w:rPr>
        <w:t>юридический адрес Республика Алтай, г. Горно-Алтайск, ул. Ленкина, д 1,</w:t>
      </w:r>
      <w:r w:rsidRPr="00384DBD">
        <w:rPr>
          <w:rFonts w:eastAsia="Calibri"/>
          <w:sz w:val="28"/>
          <w:szCs w:val="28"/>
        </w:rPr>
        <w:t xml:space="preserve"> (далее - Университет) моих персональных данных: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384DBD" w:rsidRPr="00384DBD" w14:paraId="238089FE" w14:textId="77777777" w:rsidTr="000963A6">
        <w:tc>
          <w:tcPr>
            <w:tcW w:w="7338" w:type="dxa"/>
          </w:tcPr>
          <w:p w14:paraId="129F7E7C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□- фамилия (втч. урожденная__________________), имя, отчество </w:t>
            </w:r>
          </w:p>
          <w:p w14:paraId="0BC40A68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число, месяц, год рождения</w:t>
            </w:r>
          </w:p>
          <w:p w14:paraId="7ACFE376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сведения об обучении в ГАГУ (годы обучения, форма обучения)</w:t>
            </w:r>
          </w:p>
          <w:p w14:paraId="1456221A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данные о дипломе (серия, номер, дата выдачи)</w:t>
            </w:r>
          </w:p>
          <w:p w14:paraId="4766F937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</w:p>
          <w:p w14:paraId="54738E8B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паспортные данные</w:t>
            </w:r>
          </w:p>
          <w:p w14:paraId="703042FC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контактного телефона</w:t>
            </w:r>
          </w:p>
        </w:tc>
        <w:tc>
          <w:tcPr>
            <w:tcW w:w="2268" w:type="dxa"/>
          </w:tcPr>
          <w:p w14:paraId="0686AB3F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764405D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C061DA1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1AB8E6A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D836C0C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5D4E5CC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(нужное отметить)</w:t>
            </w:r>
          </w:p>
        </w:tc>
      </w:tr>
    </w:tbl>
    <w:p w14:paraId="153AA8AC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 xml:space="preserve">Представляю Университету право осуществлять все действия (операции) с моими персональными данными о получении образования,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="00014CCF" w:rsidRPr="00384DBD">
        <w:rPr>
          <w:rFonts w:eastAsia="Calibri"/>
          <w:sz w:val="28"/>
          <w:szCs w:val="28"/>
        </w:rPr>
        <w:t xml:space="preserve">с целью подготовки и оформления </w:t>
      </w:r>
      <w:r w:rsidRPr="00384DBD">
        <w:rPr>
          <w:rFonts w:eastAsia="Calibri"/>
          <w:sz w:val="28"/>
          <w:szCs w:val="28"/>
        </w:rPr>
        <w:t>дубликата______</w:t>
      </w:r>
      <w:r w:rsidR="00014CCF" w:rsidRPr="00384DBD">
        <w:rPr>
          <w:rFonts w:eastAsia="Calibri"/>
          <w:sz w:val="28"/>
          <w:szCs w:val="28"/>
        </w:rPr>
        <w:t>__</w:t>
      </w:r>
      <w:r w:rsidRPr="00384DBD">
        <w:rPr>
          <w:rFonts w:eastAsia="Calibri"/>
          <w:sz w:val="28"/>
          <w:szCs w:val="28"/>
        </w:rPr>
        <w:t>______________________________________.</w:t>
      </w:r>
    </w:p>
    <w:p w14:paraId="06658855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Настоящее согласие действует со дня его подписания и прекращает действие в срок, не превышающих трех рабочих дней, с даты достижения цели обработки персональных данных либо отзыва согласия на обработку своих персональных данных.</w:t>
      </w: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384DBD" w:rsidRPr="00384DBD" w14:paraId="2DA4F349" w14:textId="77777777" w:rsidTr="000963A6">
        <w:trPr>
          <w:trHeight w:val="41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02BE10D" w14:textId="77777777" w:rsidR="009C52B2" w:rsidRPr="00384DBD" w:rsidRDefault="009C52B2" w:rsidP="000963A6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655DBB" w14:textId="77777777" w:rsidR="009C52B2" w:rsidRPr="00384DBD" w:rsidRDefault="009C52B2" w:rsidP="000963A6">
            <w:pPr>
              <w:jc w:val="right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/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14:paraId="01C996A5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384DBD" w:rsidRPr="00384DBD" w14:paraId="5FF41546" w14:textId="77777777" w:rsidTr="000963A6">
        <w:trPr>
          <w:trHeight w:val="5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60BF8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(дата)</w:t>
            </w:r>
          </w:p>
          <w:p w14:paraId="64D5E868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CA46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(подпись)/</w:t>
            </w:r>
          </w:p>
          <w:p w14:paraId="5FF9E03B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C1A91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(расшифровка подписи)</w:t>
            </w:r>
          </w:p>
          <w:p w14:paraId="2133EC11" w14:textId="77777777" w:rsidR="009C52B2" w:rsidRPr="00384DBD" w:rsidRDefault="009C52B2" w:rsidP="000963A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1E11B1D" w14:textId="77777777" w:rsidR="009C52B2" w:rsidRPr="00384DBD" w:rsidRDefault="009C52B2" w:rsidP="009C52B2">
      <w:pPr>
        <w:rPr>
          <w:sz w:val="28"/>
          <w:szCs w:val="28"/>
        </w:rPr>
      </w:pPr>
    </w:p>
    <w:p w14:paraId="23D9E49B" w14:textId="77777777" w:rsidR="009C52B2" w:rsidRPr="00384DBD" w:rsidRDefault="009C52B2" w:rsidP="009C52B2">
      <w:pPr>
        <w:rPr>
          <w:sz w:val="28"/>
          <w:szCs w:val="28"/>
        </w:rPr>
      </w:pPr>
    </w:p>
    <w:p w14:paraId="7923C334" w14:textId="77777777" w:rsidR="0045212D" w:rsidRPr="00384DBD" w:rsidRDefault="00384DBD" w:rsidP="00384D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212D" w:rsidRPr="00384DBD" w:rsidSect="00384DB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5C58" w14:textId="77777777" w:rsidR="00CA233B" w:rsidRDefault="00CA233B" w:rsidP="00014CCF">
      <w:r>
        <w:separator/>
      </w:r>
    </w:p>
  </w:endnote>
  <w:endnote w:type="continuationSeparator" w:id="0">
    <w:p w14:paraId="7B958EC2" w14:textId="77777777" w:rsidR="00CA233B" w:rsidRDefault="00CA233B" w:rsidP="000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DEDA" w14:textId="77777777" w:rsidR="00CA233B" w:rsidRDefault="00CA233B" w:rsidP="00014CCF">
      <w:r>
        <w:separator/>
      </w:r>
    </w:p>
  </w:footnote>
  <w:footnote w:type="continuationSeparator" w:id="0">
    <w:p w14:paraId="4250878F" w14:textId="77777777" w:rsidR="00CA233B" w:rsidRDefault="00CA233B" w:rsidP="0001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70"/>
    <w:rsid w:val="00014CCF"/>
    <w:rsid w:val="0002465A"/>
    <w:rsid w:val="00031867"/>
    <w:rsid w:val="00043E19"/>
    <w:rsid w:val="00044EF7"/>
    <w:rsid w:val="00066E74"/>
    <w:rsid w:val="0008225C"/>
    <w:rsid w:val="001005E8"/>
    <w:rsid w:val="00142241"/>
    <w:rsid w:val="00160FA8"/>
    <w:rsid w:val="001B6E2A"/>
    <w:rsid w:val="00206657"/>
    <w:rsid w:val="00213045"/>
    <w:rsid w:val="002424FE"/>
    <w:rsid w:val="002C08FC"/>
    <w:rsid w:val="00314E1B"/>
    <w:rsid w:val="00332384"/>
    <w:rsid w:val="003328C2"/>
    <w:rsid w:val="00361961"/>
    <w:rsid w:val="00384DBD"/>
    <w:rsid w:val="003B6D08"/>
    <w:rsid w:val="003E0B70"/>
    <w:rsid w:val="003F426F"/>
    <w:rsid w:val="00404C93"/>
    <w:rsid w:val="00446134"/>
    <w:rsid w:val="00451D3F"/>
    <w:rsid w:val="0045212D"/>
    <w:rsid w:val="00467C8C"/>
    <w:rsid w:val="004912C3"/>
    <w:rsid w:val="004A68D7"/>
    <w:rsid w:val="00515DB0"/>
    <w:rsid w:val="005728A7"/>
    <w:rsid w:val="00592486"/>
    <w:rsid w:val="005940D5"/>
    <w:rsid w:val="005A2B00"/>
    <w:rsid w:val="005C41FB"/>
    <w:rsid w:val="005D0113"/>
    <w:rsid w:val="005F2319"/>
    <w:rsid w:val="005F2425"/>
    <w:rsid w:val="006052BB"/>
    <w:rsid w:val="006167CB"/>
    <w:rsid w:val="006368C5"/>
    <w:rsid w:val="00655E3F"/>
    <w:rsid w:val="00664D82"/>
    <w:rsid w:val="006A0724"/>
    <w:rsid w:val="006D3488"/>
    <w:rsid w:val="00701304"/>
    <w:rsid w:val="00715CF6"/>
    <w:rsid w:val="007272DA"/>
    <w:rsid w:val="007343FE"/>
    <w:rsid w:val="00736A3D"/>
    <w:rsid w:val="007377EA"/>
    <w:rsid w:val="0074470D"/>
    <w:rsid w:val="007D7770"/>
    <w:rsid w:val="007E72A2"/>
    <w:rsid w:val="007F0B24"/>
    <w:rsid w:val="007F3EBF"/>
    <w:rsid w:val="007F7237"/>
    <w:rsid w:val="0083248F"/>
    <w:rsid w:val="00835424"/>
    <w:rsid w:val="00841539"/>
    <w:rsid w:val="00845EC9"/>
    <w:rsid w:val="00846340"/>
    <w:rsid w:val="00852E78"/>
    <w:rsid w:val="008B6B80"/>
    <w:rsid w:val="008C5F90"/>
    <w:rsid w:val="008D588C"/>
    <w:rsid w:val="008E2FB0"/>
    <w:rsid w:val="008E46DA"/>
    <w:rsid w:val="009055B0"/>
    <w:rsid w:val="00937137"/>
    <w:rsid w:val="00944787"/>
    <w:rsid w:val="00973CBA"/>
    <w:rsid w:val="00980F79"/>
    <w:rsid w:val="009830A7"/>
    <w:rsid w:val="009C1CFC"/>
    <w:rsid w:val="009C52B2"/>
    <w:rsid w:val="009E46B8"/>
    <w:rsid w:val="00A001EF"/>
    <w:rsid w:val="00A00508"/>
    <w:rsid w:val="00A00E20"/>
    <w:rsid w:val="00A719BF"/>
    <w:rsid w:val="00AA2B16"/>
    <w:rsid w:val="00AB2263"/>
    <w:rsid w:val="00AC2125"/>
    <w:rsid w:val="00B13F62"/>
    <w:rsid w:val="00B42FB9"/>
    <w:rsid w:val="00B84856"/>
    <w:rsid w:val="00BC3278"/>
    <w:rsid w:val="00BD0823"/>
    <w:rsid w:val="00BE2E6F"/>
    <w:rsid w:val="00C06B33"/>
    <w:rsid w:val="00C40BAC"/>
    <w:rsid w:val="00C46FB1"/>
    <w:rsid w:val="00C54CBE"/>
    <w:rsid w:val="00C7418C"/>
    <w:rsid w:val="00CA233B"/>
    <w:rsid w:val="00CA2926"/>
    <w:rsid w:val="00CA5125"/>
    <w:rsid w:val="00CA74DF"/>
    <w:rsid w:val="00D30EF3"/>
    <w:rsid w:val="00D32469"/>
    <w:rsid w:val="00D4242C"/>
    <w:rsid w:val="00D555EB"/>
    <w:rsid w:val="00D716CF"/>
    <w:rsid w:val="00D90133"/>
    <w:rsid w:val="00D930C4"/>
    <w:rsid w:val="00DA3C9D"/>
    <w:rsid w:val="00DF16CB"/>
    <w:rsid w:val="00E25B82"/>
    <w:rsid w:val="00E4059C"/>
    <w:rsid w:val="00E441B6"/>
    <w:rsid w:val="00E53252"/>
    <w:rsid w:val="00EC1E1C"/>
    <w:rsid w:val="00F13E2E"/>
    <w:rsid w:val="00F17093"/>
    <w:rsid w:val="00F426E4"/>
    <w:rsid w:val="00F515C7"/>
    <w:rsid w:val="00F70EC3"/>
    <w:rsid w:val="00F76B6F"/>
    <w:rsid w:val="00FA6C59"/>
    <w:rsid w:val="00FB571F"/>
    <w:rsid w:val="00FB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3317"/>
  <w15:docId w15:val="{FFC2F52E-C098-43E0-AB4B-4D661D1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2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E2FB0"/>
    <w:rPr>
      <w:color w:val="0000FF"/>
      <w:u w:val="single"/>
    </w:rPr>
  </w:style>
  <w:style w:type="paragraph" w:customStyle="1" w:styleId="Default">
    <w:name w:val="Default"/>
    <w:rsid w:val="00F17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42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2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9C52B2"/>
    <w:pPr>
      <w:spacing w:after="0" w:line="240" w:lineRule="auto"/>
    </w:pPr>
  </w:style>
  <w:style w:type="table" w:styleId="a7">
    <w:name w:val="Table Grid"/>
    <w:basedOn w:val="a1"/>
    <w:uiPriority w:val="59"/>
    <w:rsid w:val="009C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C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4C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052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52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5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52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52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663CC30495FF663F8E84EF1A1069DC9190C59194C6F88EFCADAF375DDFCF2F2A91D6377C46902C3999860A88108D142AD81B992BF7CE8U6c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663CC30495FF663F8E84EF1A1069DCB1B08501D4C6F88EFCADAF375DDFCF2F2A91D6377C46000CB999860A88108D142AD81B992BF7CE8U6c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user</cp:lastModifiedBy>
  <cp:revision>2</cp:revision>
  <cp:lastPrinted>2023-01-27T06:38:00Z</cp:lastPrinted>
  <dcterms:created xsi:type="dcterms:W3CDTF">2023-01-27T07:53:00Z</dcterms:created>
  <dcterms:modified xsi:type="dcterms:W3CDTF">2023-01-27T07:53:00Z</dcterms:modified>
</cp:coreProperties>
</file>